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629" w:rsidRPr="00DD4EE6" w:rsidRDefault="00DD4EE6">
      <w:pPr>
        <w:rPr>
          <w:b/>
          <w:sz w:val="40"/>
          <w:szCs w:val="40"/>
        </w:rPr>
      </w:pPr>
      <w:bookmarkStart w:id="0" w:name="_GoBack"/>
      <w:bookmarkEnd w:id="0"/>
      <w:r w:rsidRPr="00DD4EE6">
        <w:rPr>
          <w:b/>
          <w:sz w:val="40"/>
          <w:szCs w:val="40"/>
        </w:rPr>
        <w:t>Lab 1</w:t>
      </w:r>
    </w:p>
    <w:p w:rsidR="00DD4EE6" w:rsidRDefault="00DD4EE6"/>
    <w:p w:rsidR="00DD4EE6" w:rsidRDefault="00DD4EE6">
      <w:r>
        <w:t>Using the Amatrol Trainers, construct the circuit below.</w:t>
      </w:r>
    </w:p>
    <w:p w:rsidR="00BC7863" w:rsidRDefault="00BC7863">
      <w:r>
        <w:t xml:space="preserve">This diagram is taken from chapter 4 of your text book.  </w:t>
      </w:r>
    </w:p>
    <w:p w:rsidR="00AB3ACC" w:rsidRDefault="00AB3ACC">
      <w:r w:rsidRPr="00DD4EE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23495</wp:posOffset>
            </wp:positionV>
            <wp:extent cx="5943600" cy="3472180"/>
            <wp:effectExtent l="0" t="0" r="0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72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3ACC" w:rsidRDefault="00AB3ACC"/>
    <w:p w:rsidR="00AB3ACC" w:rsidRDefault="00AB3ACC"/>
    <w:p w:rsidR="00AB3ACC" w:rsidRDefault="00AB3ACC"/>
    <w:p w:rsidR="00AB3ACC" w:rsidRDefault="00AB3ACC"/>
    <w:p w:rsidR="00AB3ACC" w:rsidRDefault="00AB3ACC"/>
    <w:p w:rsidR="00AB3ACC" w:rsidRDefault="00AB3ACC"/>
    <w:p w:rsidR="00AB3ACC" w:rsidRDefault="00AB3ACC"/>
    <w:p w:rsidR="00AB3ACC" w:rsidRDefault="00AB3ACC"/>
    <w:p w:rsidR="00DD4EE6" w:rsidRDefault="00DD4EE6"/>
    <w:p w:rsidR="00DD4EE6" w:rsidRDefault="00DD4EE6"/>
    <w:p w:rsidR="00DD4EE6" w:rsidRDefault="00DD4EE6">
      <w:r>
        <w:t>After circuit is constructed, check for correct operation.</w:t>
      </w:r>
    </w:p>
    <w:p w:rsidR="00DD4EE6" w:rsidRDefault="00DD4EE6"/>
    <w:p w:rsidR="0071093D" w:rsidRDefault="0071093D"/>
    <w:p w:rsidR="0071093D" w:rsidRDefault="0071093D">
      <w:r>
        <w:t>After connecting the circuit, check for proper operation before proceeding with the lab.</w:t>
      </w:r>
    </w:p>
    <w:p w:rsidR="0071093D" w:rsidRDefault="0071093D"/>
    <w:p w:rsidR="0071093D" w:rsidRDefault="0071093D"/>
    <w:p w:rsidR="0071093D" w:rsidRDefault="0071093D"/>
    <w:p w:rsidR="00DD4EE6" w:rsidRDefault="00BC7863">
      <w:r>
        <w:t>A</w:t>
      </w:r>
      <w:r w:rsidR="00DD4EE6">
        <w:t>nswer the following questions.  (Create faults by using tape</w:t>
      </w:r>
      <w:r>
        <w:t xml:space="preserve"> or a piece of paper folded over and placed between a set of</w:t>
      </w:r>
      <w:r w:rsidR="00DD4EE6">
        <w:t xml:space="preserve"> contact</w:t>
      </w:r>
      <w:r w:rsidR="0071093D">
        <w:t>s</w:t>
      </w:r>
      <w:r w:rsidR="00DD4EE6">
        <w:t xml:space="preserve"> to create an open contact.)</w:t>
      </w:r>
    </w:p>
    <w:p w:rsidR="00DD4EE6" w:rsidRDefault="00DD4EE6"/>
    <w:p w:rsidR="00DD4EE6" w:rsidRDefault="00DD4EE6">
      <w:r>
        <w:t xml:space="preserve">What happens if F1 </w:t>
      </w:r>
      <w:r w:rsidR="00563236">
        <w:t xml:space="preserve">(Transformer secondary fuse) </w:t>
      </w:r>
      <w:r>
        <w:t>is blown?</w:t>
      </w:r>
    </w:p>
    <w:p w:rsidR="0071093D" w:rsidRDefault="0071093D"/>
    <w:p w:rsidR="0071093D" w:rsidRDefault="0071093D"/>
    <w:p w:rsidR="00DD4EE6" w:rsidRDefault="00DD4EE6">
      <w:r>
        <w:t>What happens if the Stop Switch is open?</w:t>
      </w:r>
    </w:p>
    <w:p w:rsidR="0071093D" w:rsidRDefault="0071093D"/>
    <w:p w:rsidR="0071093D" w:rsidRDefault="0071093D"/>
    <w:p w:rsidR="00DD4EE6" w:rsidRDefault="00DD4EE6">
      <w:r>
        <w:t>What happens if the Stop Switch is shorted?</w:t>
      </w:r>
    </w:p>
    <w:p w:rsidR="0071093D" w:rsidRDefault="0071093D"/>
    <w:p w:rsidR="0071093D" w:rsidRDefault="0071093D"/>
    <w:p w:rsidR="00DD4EE6" w:rsidRDefault="00DD4EE6">
      <w:r>
        <w:t>What happens if the auxiliary contact of Contactor M is open all the time?</w:t>
      </w:r>
    </w:p>
    <w:p w:rsidR="0071093D" w:rsidRDefault="0071093D"/>
    <w:p w:rsidR="0071093D" w:rsidRDefault="0071093D"/>
    <w:p w:rsidR="00DD4EE6" w:rsidRDefault="00DD4EE6">
      <w:r>
        <w:t>What happens if the overload heater on phase 2 going to the motor goes bad?</w:t>
      </w:r>
    </w:p>
    <w:p w:rsidR="0071093D" w:rsidRDefault="0071093D"/>
    <w:p w:rsidR="0071093D" w:rsidRDefault="0071093D"/>
    <w:p w:rsidR="00DD4EE6" w:rsidRDefault="00DD4EE6">
      <w:r>
        <w:t>What happens if contact M on L3 gets burnt and pitted so that it does not close when the contactor is energized?</w:t>
      </w:r>
    </w:p>
    <w:p w:rsidR="0071093D" w:rsidRDefault="0071093D"/>
    <w:p w:rsidR="0071093D" w:rsidRDefault="0071093D"/>
    <w:p w:rsidR="00DD4EE6" w:rsidRDefault="00DD4EE6">
      <w:r>
        <w:t>What happens to the current in the other two phases?</w:t>
      </w:r>
    </w:p>
    <w:p w:rsidR="00DD4EE6" w:rsidRDefault="00DD4EE6"/>
    <w:sectPr w:rsidR="00DD4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EE6"/>
    <w:rsid w:val="00563236"/>
    <w:rsid w:val="0071093D"/>
    <w:rsid w:val="00782629"/>
    <w:rsid w:val="00AB3ACC"/>
    <w:rsid w:val="00BC7863"/>
    <w:rsid w:val="00DD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F91344-C44B-4320-895C-EED63E64F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 Banning</dc:creator>
  <cp:keywords/>
  <dc:description/>
  <cp:lastModifiedBy>Arnold Banning</cp:lastModifiedBy>
  <cp:revision>3</cp:revision>
  <dcterms:created xsi:type="dcterms:W3CDTF">2018-09-12T16:10:00Z</dcterms:created>
  <dcterms:modified xsi:type="dcterms:W3CDTF">2018-11-15T18:11:00Z</dcterms:modified>
</cp:coreProperties>
</file>