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6" w:rsidRPr="00EC5AE6" w:rsidRDefault="00EC5AE6" w:rsidP="00D924C9">
      <w:pPr>
        <w:tabs>
          <w:tab w:val="left" w:pos="2100"/>
        </w:tabs>
        <w:rPr>
          <w:b/>
          <w:sz w:val="28"/>
          <w:szCs w:val="28"/>
        </w:rPr>
      </w:pPr>
      <w:r w:rsidRPr="00EC5AE6">
        <w:rPr>
          <w:b/>
          <w:sz w:val="28"/>
          <w:szCs w:val="28"/>
        </w:rPr>
        <w:t>Collaborative Robotics Programming Technician</w:t>
      </w:r>
    </w:p>
    <w:p w:rsidR="00A056C8" w:rsidRDefault="00D924C9" w:rsidP="00D924C9">
      <w:pPr>
        <w:tabs>
          <w:tab w:val="left" w:pos="2100"/>
        </w:tabs>
        <w:rPr>
          <w:sz w:val="24"/>
        </w:rPr>
      </w:pPr>
      <w:r>
        <w:rPr>
          <w:sz w:val="24"/>
        </w:rPr>
        <w:tab/>
      </w:r>
    </w:p>
    <w:tbl>
      <w:tblPr>
        <w:tblW w:w="2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307"/>
        <w:gridCol w:w="597"/>
        <w:gridCol w:w="2904"/>
        <w:gridCol w:w="2904"/>
        <w:gridCol w:w="2904"/>
        <w:gridCol w:w="2904"/>
        <w:gridCol w:w="2904"/>
        <w:gridCol w:w="2904"/>
        <w:gridCol w:w="2904"/>
      </w:tblGrid>
      <w:tr w:rsidR="00A056C8" w:rsidTr="00EC5AE6">
        <w:trPr>
          <w:cantSplit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6C8" w:rsidRDefault="00D91AE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2AACE96" wp14:editId="2DC42324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15240</wp:posOffset>
                      </wp:positionV>
                      <wp:extent cx="0" cy="27432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96EAAF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.2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d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" o:allowincell="f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884DCF7" wp14:editId="7C1DD51B">
                      <wp:simplePos x="0" y="0"/>
                      <wp:positionH relativeFrom="column">
                        <wp:posOffset>8595360</wp:posOffset>
                      </wp:positionH>
                      <wp:positionV relativeFrom="paragraph">
                        <wp:posOffset>198120</wp:posOffset>
                      </wp:positionV>
                      <wp:extent cx="59436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260EA1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8pt,15.6pt" to="114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7zKQIAAEs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" o:allowincell="f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F8563CC" wp14:editId="5B524DA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198120</wp:posOffset>
                      </wp:positionV>
                      <wp:extent cx="585216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BA61AB9" id="Line 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5.6pt" to="59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" o:allowincell="f" strokeweight="1.5pt">
                      <v:stroke endarrow="block"/>
                    </v:line>
                  </w:pict>
                </mc:Fallback>
              </mc:AlternateContent>
            </w:r>
            <w:r w:rsidR="008C5D53">
              <w:rPr>
                <w:sz w:val="24"/>
              </w:rPr>
              <w:t>Function Areas</w:t>
            </w:r>
          </w:p>
          <w:p w:rsidR="008C5D53" w:rsidRDefault="008C5D53">
            <w:pPr>
              <w:rPr>
                <w:sz w:val="24"/>
              </w:rPr>
            </w:pPr>
          </w:p>
        </w:tc>
        <w:tc>
          <w:tcPr>
            <w:tcW w:w="209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6C8" w:rsidRDefault="0094241B">
            <w:pPr>
              <w:pStyle w:val="Heading2"/>
            </w:pPr>
            <w:r>
              <w:t>Specific Tasks</w:t>
            </w:r>
          </w:p>
        </w:tc>
      </w:tr>
      <w:tr w:rsidR="00EA02A3" w:rsidTr="002C5D44">
        <w:trPr>
          <w:gridBefore w:val="1"/>
          <w:wBefore w:w="18" w:type="dxa"/>
          <w:trHeight w:val="944"/>
        </w:trPr>
        <w:tc>
          <w:tcPr>
            <w:tcW w:w="2904" w:type="dxa"/>
            <w:gridSpan w:val="2"/>
            <w:tcBorders>
              <w:bottom w:val="single" w:sz="4" w:space="0" w:color="auto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 xml:space="preserve"> Install Robot</w:t>
            </w:r>
          </w:p>
        </w:tc>
        <w:tc>
          <w:tcPr>
            <w:tcW w:w="2904" w:type="dxa"/>
          </w:tcPr>
          <w:p w:rsidR="00EA02A3" w:rsidRPr="00C267D6" w:rsidRDefault="00DD5AD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Connect robot</w:t>
            </w:r>
            <w:r w:rsidR="00EA02A3" w:rsidRPr="00C267D6">
              <w:rPr>
                <w:sz w:val="22"/>
                <w:szCs w:val="22"/>
              </w:rPr>
              <w:t xml:space="preserve"> mechanically</w:t>
            </w:r>
          </w:p>
        </w:tc>
        <w:tc>
          <w:tcPr>
            <w:tcW w:w="2904" w:type="dxa"/>
          </w:tcPr>
          <w:p w:rsidR="00EA02A3" w:rsidRPr="00C267D6" w:rsidRDefault="00DD5AD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Connect robot </w:t>
            </w:r>
            <w:r w:rsidR="00EA02A3" w:rsidRPr="00C267D6">
              <w:rPr>
                <w:sz w:val="22"/>
                <w:szCs w:val="22"/>
              </w:rPr>
              <w:t>electronically</w:t>
            </w:r>
          </w:p>
        </w:tc>
        <w:tc>
          <w:tcPr>
            <w:tcW w:w="2904" w:type="dxa"/>
          </w:tcPr>
          <w:p w:rsidR="00EA02A3" w:rsidRPr="00C267D6" w:rsidRDefault="00DD5AD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Connect robot</w:t>
            </w:r>
            <w:r w:rsidR="00EA02A3" w:rsidRPr="00C267D6">
              <w:rPr>
                <w:sz w:val="22"/>
                <w:szCs w:val="22"/>
              </w:rPr>
              <w:t xml:space="preserve"> pneumatically</w:t>
            </w:r>
          </w:p>
        </w:tc>
        <w:tc>
          <w:tcPr>
            <w:tcW w:w="2904" w:type="dxa"/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Reteach points</w:t>
            </w:r>
          </w:p>
        </w:tc>
        <w:tc>
          <w:tcPr>
            <w:tcW w:w="2904" w:type="dxa"/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Install a program</w:t>
            </w:r>
          </w:p>
        </w:tc>
        <w:tc>
          <w:tcPr>
            <w:tcW w:w="2904" w:type="dxa"/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Verify </w:t>
            </w:r>
            <w:r w:rsidR="00DF773C">
              <w:rPr>
                <w:sz w:val="22"/>
                <w:szCs w:val="22"/>
              </w:rPr>
              <w:t>s</w:t>
            </w:r>
            <w:r w:rsidRPr="00C267D6">
              <w:rPr>
                <w:sz w:val="22"/>
                <w:szCs w:val="22"/>
              </w:rPr>
              <w:t xml:space="preserve">afety </w:t>
            </w:r>
            <w:r w:rsidR="00DF773C">
              <w:rPr>
                <w:sz w:val="22"/>
                <w:szCs w:val="22"/>
              </w:rPr>
              <w:t>f</w:t>
            </w:r>
            <w:r w:rsidRPr="00C267D6">
              <w:rPr>
                <w:sz w:val="22"/>
                <w:szCs w:val="22"/>
              </w:rPr>
              <w:t>unctionality (wiring, response, checklist)</w:t>
            </w:r>
          </w:p>
        </w:tc>
        <w:tc>
          <w:tcPr>
            <w:tcW w:w="2904" w:type="dxa"/>
            <w:tcBorders>
              <w:top w:val="nil"/>
              <w:right w:val="nil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</w:p>
        </w:tc>
      </w:tr>
      <w:tr w:rsidR="00EA02A3" w:rsidTr="00C267D6">
        <w:trPr>
          <w:gridBefore w:val="1"/>
          <w:wBefore w:w="18" w:type="dxa"/>
          <w:trHeight w:val="1133"/>
        </w:trPr>
        <w:tc>
          <w:tcPr>
            <w:tcW w:w="2904" w:type="dxa"/>
            <w:gridSpan w:val="2"/>
            <w:tcBorders>
              <w:bottom w:val="nil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Move Robot</w:t>
            </w:r>
          </w:p>
          <w:p w:rsidR="00EA02A3" w:rsidRPr="00EA02A3" w:rsidRDefault="00EA02A3" w:rsidP="00BD112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Determine disassembly needs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Determine rigging requirements for movement (per manufacturer’s manual)</w:t>
            </w:r>
          </w:p>
          <w:p w:rsidR="00C267D6" w:rsidRPr="00C267D6" w:rsidRDefault="00C267D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Secure robot for shipping (build pallet</w:t>
            </w:r>
            <w:r w:rsidR="00BC4E0B" w:rsidRPr="00C267D6">
              <w:rPr>
                <w:sz w:val="22"/>
                <w:szCs w:val="22"/>
              </w:rPr>
              <w:t>, etc.,</w:t>
            </w:r>
            <w:r w:rsidRPr="00C267D6">
              <w:rPr>
                <w:sz w:val="22"/>
                <w:szCs w:val="22"/>
              </w:rPr>
              <w:t xml:space="preserve"> when necessary)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BC4E0B" w:rsidP="00A71E2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Connect robot </w:t>
            </w:r>
            <w:r w:rsidR="00EA02A3" w:rsidRPr="00C267D6">
              <w:rPr>
                <w:sz w:val="22"/>
                <w:szCs w:val="22"/>
              </w:rPr>
              <w:t>mechanically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BC4E0B" w:rsidP="00A71E2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Connect robot</w:t>
            </w:r>
            <w:r w:rsidR="00EA02A3" w:rsidRPr="00C267D6">
              <w:rPr>
                <w:sz w:val="22"/>
                <w:szCs w:val="22"/>
              </w:rPr>
              <w:t xml:space="preserve"> electronically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BC4E0B" w:rsidP="00A71E2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Connect robot</w:t>
            </w:r>
            <w:r w:rsidR="00EA02A3" w:rsidRPr="00C267D6">
              <w:rPr>
                <w:sz w:val="22"/>
                <w:szCs w:val="22"/>
              </w:rPr>
              <w:t xml:space="preserve"> pneumatically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Reteach points</w:t>
            </w:r>
          </w:p>
        </w:tc>
      </w:tr>
      <w:tr w:rsidR="00EA02A3" w:rsidTr="002C5D44">
        <w:trPr>
          <w:gridBefore w:val="1"/>
          <w:wBefore w:w="18" w:type="dxa"/>
          <w:trHeight w:val="458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EA02A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Verify safety functionality</w:t>
            </w:r>
          </w:p>
          <w:p w:rsidR="00C267D6" w:rsidRPr="00C267D6" w:rsidRDefault="00C267D6">
            <w:pPr>
              <w:rPr>
                <w:sz w:val="22"/>
                <w:szCs w:val="22"/>
              </w:rPr>
            </w:pPr>
          </w:p>
          <w:p w:rsidR="00C267D6" w:rsidRPr="00C267D6" w:rsidRDefault="00C267D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C267D6" w:rsidRDefault="00EA02A3" w:rsidP="00311A1D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C267D6" w:rsidRDefault="00EA02A3" w:rsidP="005B47C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C267D6" w:rsidRDefault="00EA02A3" w:rsidP="002E163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C267D6" w:rsidRDefault="00EA02A3" w:rsidP="0079470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</w:p>
        </w:tc>
      </w:tr>
      <w:tr w:rsidR="00EA02A3" w:rsidTr="002C5D44">
        <w:trPr>
          <w:gridBefore w:val="1"/>
          <w:wBefore w:w="18" w:type="dxa"/>
          <w:trHeight w:val="971"/>
        </w:trPr>
        <w:tc>
          <w:tcPr>
            <w:tcW w:w="2904" w:type="dxa"/>
            <w:gridSpan w:val="2"/>
            <w:tcBorders>
              <w:bottom w:val="nil"/>
              <w:right w:val="single" w:sz="4" w:space="0" w:color="auto"/>
            </w:tcBorders>
          </w:tcPr>
          <w:p w:rsidR="00EA02A3" w:rsidRPr="00EA02A3" w:rsidRDefault="00EA02A3" w:rsidP="00BD112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 xml:space="preserve">Maintain Robot </w:t>
            </w:r>
          </w:p>
          <w:p w:rsidR="00EA02A3" w:rsidRPr="00EA02A3" w:rsidRDefault="00EA02A3" w:rsidP="00BD112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Consult manufacturer’s manual for preventive maintenance</w:t>
            </w:r>
            <w:r w:rsidR="00DD5AD0" w:rsidRPr="00C267D6">
              <w:rPr>
                <w:sz w:val="22"/>
                <w:szCs w:val="22"/>
              </w:rPr>
              <w:t xml:space="preserve"> checks and services</w:t>
            </w:r>
          </w:p>
          <w:p w:rsidR="00C267D6" w:rsidRPr="00C267D6" w:rsidRDefault="00C267D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Save current program prior to conducting new operations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311A1D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Disassemble robot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5B47C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Grease </w:t>
            </w:r>
            <w:r w:rsidR="003F26A7" w:rsidRPr="00C267D6">
              <w:rPr>
                <w:sz w:val="22"/>
                <w:szCs w:val="22"/>
              </w:rPr>
              <w:t>points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2E1636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Change seals on pneumatic tooling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79470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Replace filters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Replace Belts</w:t>
            </w:r>
          </w:p>
        </w:tc>
      </w:tr>
      <w:tr w:rsidR="00EA02A3" w:rsidTr="00C267D6">
        <w:trPr>
          <w:gridBefore w:val="1"/>
          <w:wBefore w:w="18" w:type="dxa"/>
          <w:trHeight w:val="818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FB6B4B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805CB5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Replace joints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805CB5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Recalibrate robot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EA64BE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Monitor &amp; toggle I/O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EA64BE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Reteach points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EA64BE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Maintain a current backup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EA64BE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Perform recovery operations from backups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Verify safety functionality</w:t>
            </w:r>
          </w:p>
        </w:tc>
      </w:tr>
      <w:tr w:rsidR="00EA02A3" w:rsidTr="00C267D6">
        <w:trPr>
          <w:gridBefore w:val="1"/>
          <w:wBefore w:w="18" w:type="dxa"/>
          <w:trHeight w:val="1070"/>
        </w:trPr>
        <w:tc>
          <w:tcPr>
            <w:tcW w:w="29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02A3" w:rsidRPr="00EA02A3" w:rsidRDefault="00EA02A3" w:rsidP="008C5D5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Troubleshoot robot operations</w:t>
            </w:r>
          </w:p>
          <w:p w:rsidR="00EA02A3" w:rsidRPr="00EA02A3" w:rsidRDefault="00EA02A3" w:rsidP="008C5D5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BC3C24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Follow the steps/logic to determine problem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BC3C24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Determine the root cause (mechanical, electrical, pneumatic, etc.)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DD5AD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Communicate w</w:t>
            </w:r>
            <w:r w:rsidR="00DD5AD0" w:rsidRPr="00C267D6">
              <w:rPr>
                <w:sz w:val="22"/>
                <w:szCs w:val="22"/>
              </w:rPr>
              <w:t xml:space="preserve">ith </w:t>
            </w:r>
            <w:r w:rsidRPr="00C267D6">
              <w:rPr>
                <w:sz w:val="22"/>
                <w:szCs w:val="22"/>
              </w:rPr>
              <w:t>operator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Change machine modes (auto/manual)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Run robot at variable speeds to identify mechanical issues</w:t>
            </w:r>
          </w:p>
          <w:p w:rsidR="00C267D6" w:rsidRPr="00C267D6" w:rsidRDefault="00C267D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8C25FD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Manipulate machine in manual mode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DD5AD0" w:rsidP="00DD5AD0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Start, stop, and </w:t>
            </w:r>
            <w:r w:rsidR="00EA02A3" w:rsidRPr="00C267D6">
              <w:rPr>
                <w:sz w:val="22"/>
                <w:szCs w:val="22"/>
              </w:rPr>
              <w:t>clear errors</w:t>
            </w:r>
          </w:p>
        </w:tc>
      </w:tr>
      <w:tr w:rsidR="00EA02A3" w:rsidTr="002C5D44">
        <w:trPr>
          <w:gridBefore w:val="1"/>
          <w:wBefore w:w="18" w:type="dxa"/>
          <w:trHeight w:val="980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BC3E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Locate a bad sensor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DD5AD0" w:rsidP="006E3172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Determine sensor </w:t>
            </w:r>
            <w:r w:rsidR="006E3172" w:rsidRPr="00C267D6">
              <w:rPr>
                <w:sz w:val="22"/>
                <w:szCs w:val="22"/>
              </w:rPr>
              <w:t>trouble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4B6E38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Recover from a crash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087C79" w:rsidP="004B6E38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Trace and correct faults in</w:t>
            </w:r>
            <w:r w:rsidR="00EA02A3" w:rsidRPr="00C267D6">
              <w:rPr>
                <w:sz w:val="22"/>
                <w:szCs w:val="22"/>
              </w:rPr>
              <w:t xml:space="preserve"> area scanners, light curtains, and load cells</w:t>
            </w:r>
          </w:p>
          <w:p w:rsidR="00C267D6" w:rsidRPr="00C267D6" w:rsidRDefault="00C267D6" w:rsidP="004B6E38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4B6E38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Verify safety functionality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2A3" w:rsidRPr="00C267D6" w:rsidRDefault="00EA02A3" w:rsidP="00292894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A3" w:rsidRPr="00C267D6" w:rsidRDefault="00EA02A3" w:rsidP="00E175A4">
            <w:pPr>
              <w:rPr>
                <w:sz w:val="22"/>
                <w:szCs w:val="22"/>
              </w:rPr>
            </w:pPr>
          </w:p>
        </w:tc>
      </w:tr>
      <w:tr w:rsidR="00EA02A3" w:rsidTr="00C267D6">
        <w:trPr>
          <w:gridBefore w:val="1"/>
          <w:wBefore w:w="18" w:type="dxa"/>
          <w:trHeight w:val="953"/>
        </w:trPr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8C5D5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Identify Program Feasibility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087C79" w:rsidP="00087C79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Identify r</w:t>
            </w:r>
            <w:r w:rsidR="00EA02A3" w:rsidRPr="00C267D6">
              <w:rPr>
                <w:sz w:val="22"/>
                <w:szCs w:val="22"/>
              </w:rPr>
              <w:t>obot’s capabilities &amp; limitations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8C5D5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Identify controller’s capabilities &amp; limitations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Conduct risk assessment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087C79" w:rsidP="00087C79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Identify quality control</w:t>
            </w:r>
            <w:r w:rsidR="00EA02A3" w:rsidRPr="00C267D6">
              <w:rPr>
                <w:sz w:val="22"/>
                <w:szCs w:val="22"/>
              </w:rPr>
              <w:t xml:space="preserve"> requirements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Interact with other areas/departments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2B5B05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Identify mechanical system features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2A3" w:rsidRPr="00C267D6" w:rsidRDefault="00EA02A3" w:rsidP="00E175A4">
            <w:pPr>
              <w:rPr>
                <w:sz w:val="22"/>
                <w:szCs w:val="22"/>
              </w:rPr>
            </w:pPr>
          </w:p>
        </w:tc>
      </w:tr>
      <w:tr w:rsidR="00EA02A3" w:rsidTr="00C267D6">
        <w:trPr>
          <w:gridBefore w:val="1"/>
          <w:wBefore w:w="18" w:type="dxa"/>
          <w:trHeight w:val="1340"/>
        </w:trPr>
        <w:tc>
          <w:tcPr>
            <w:tcW w:w="29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02A3" w:rsidRPr="00EA02A3" w:rsidRDefault="00EA02A3" w:rsidP="008C5D53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Write Code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Save current program prior to conducting additional operations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8C5D5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Define/flow chart the process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Define I/O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Inputs fault messaging &amp; recovery codes into the program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Define standard program modes/ mode control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087C79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Comment </w:t>
            </w:r>
            <w:r w:rsidR="00087C79" w:rsidRPr="00C267D6">
              <w:rPr>
                <w:sz w:val="22"/>
                <w:szCs w:val="22"/>
              </w:rPr>
              <w:t>and</w:t>
            </w:r>
            <w:r w:rsidRPr="00C267D6">
              <w:rPr>
                <w:sz w:val="22"/>
                <w:szCs w:val="22"/>
              </w:rPr>
              <w:t xml:space="preserve"> label code (label early, label often)</w:t>
            </w:r>
          </w:p>
          <w:p w:rsidR="00087C79" w:rsidRPr="00C267D6" w:rsidRDefault="00087C79" w:rsidP="00087C79">
            <w:pPr>
              <w:rPr>
                <w:i/>
                <w:sz w:val="22"/>
                <w:szCs w:val="22"/>
              </w:rPr>
            </w:pPr>
            <w:r w:rsidRPr="00C267D6">
              <w:rPr>
                <w:i/>
                <w:sz w:val="22"/>
                <w:szCs w:val="22"/>
              </w:rPr>
              <w:t>(as important as saving backups)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E175A4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Implement standard program modes</w:t>
            </w:r>
          </w:p>
        </w:tc>
      </w:tr>
      <w:tr w:rsidR="00EA02A3" w:rsidTr="002C5D44">
        <w:trPr>
          <w:gridBefore w:val="1"/>
          <w:wBefore w:w="18" w:type="dxa"/>
          <w:trHeight w:val="1340"/>
        </w:trPr>
        <w:tc>
          <w:tcPr>
            <w:tcW w:w="290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A02A3" w:rsidRPr="00EA02A3" w:rsidRDefault="00EA02A3" w:rsidP="00852DB6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16011F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Read current program code and determine how to modify if needed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16011F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Develop/program safety logic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087C79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Verify the quality of the programming through physical check or </w:t>
            </w:r>
            <w:r w:rsidR="00087C79" w:rsidRPr="00C267D6">
              <w:rPr>
                <w:sz w:val="22"/>
                <w:szCs w:val="22"/>
              </w:rPr>
              <w:t>quality control</w:t>
            </w:r>
            <w:r w:rsidRPr="00C267D6">
              <w:rPr>
                <w:sz w:val="22"/>
                <w:szCs w:val="22"/>
              </w:rPr>
              <w:t xml:space="preserve"> personnel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6F3E9B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Debug programming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6F3E9B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Ensure the programming will meet or improve production requirements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6F3E9B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Program data reporting requirements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B005D6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Communicate with field bus devices (Ethernet, IP, </w:t>
            </w:r>
            <w:proofErr w:type="spellStart"/>
            <w:r w:rsidRPr="00C267D6">
              <w:rPr>
                <w:sz w:val="22"/>
                <w:szCs w:val="22"/>
              </w:rPr>
              <w:t>DeviceNet</w:t>
            </w:r>
            <w:proofErr w:type="spellEnd"/>
            <w:r w:rsidRPr="00C267D6">
              <w:rPr>
                <w:sz w:val="22"/>
                <w:szCs w:val="22"/>
              </w:rPr>
              <w:t xml:space="preserve">, </w:t>
            </w:r>
            <w:proofErr w:type="spellStart"/>
            <w:r w:rsidRPr="00C267D6">
              <w:rPr>
                <w:sz w:val="22"/>
                <w:szCs w:val="22"/>
              </w:rPr>
              <w:t>Pro</w:t>
            </w:r>
            <w:r w:rsidR="00B005D6" w:rsidRPr="00C267D6">
              <w:rPr>
                <w:sz w:val="22"/>
                <w:szCs w:val="22"/>
              </w:rPr>
              <w:t>fibus</w:t>
            </w:r>
            <w:proofErr w:type="spellEnd"/>
            <w:r w:rsidRPr="00C267D6">
              <w:rPr>
                <w:sz w:val="22"/>
                <w:szCs w:val="22"/>
              </w:rPr>
              <w:t xml:space="preserve">, </w:t>
            </w:r>
            <w:r w:rsidR="00B005D6" w:rsidRPr="00C267D6">
              <w:rPr>
                <w:sz w:val="22"/>
                <w:szCs w:val="22"/>
              </w:rPr>
              <w:t>etc.</w:t>
            </w:r>
            <w:r w:rsidRPr="00C267D6">
              <w:rPr>
                <w:sz w:val="22"/>
                <w:szCs w:val="22"/>
              </w:rPr>
              <w:t>)</w:t>
            </w:r>
          </w:p>
        </w:tc>
      </w:tr>
      <w:tr w:rsidR="00EA02A3" w:rsidTr="002C5D44">
        <w:trPr>
          <w:gridBefore w:val="1"/>
          <w:wBefore w:w="18" w:type="dxa"/>
          <w:trHeight w:val="1331"/>
        </w:trPr>
        <w:tc>
          <w:tcPr>
            <w:tcW w:w="290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2A3" w:rsidRPr="00EA02A3" w:rsidRDefault="00EA02A3" w:rsidP="00852DB6">
            <w:pPr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B005D6" w:rsidP="00B005D6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Interact with e</w:t>
            </w:r>
            <w:r w:rsidR="00EA02A3" w:rsidRPr="00C267D6">
              <w:rPr>
                <w:sz w:val="22"/>
                <w:szCs w:val="22"/>
              </w:rPr>
              <w:t xml:space="preserve">nd of arm tooling </w:t>
            </w:r>
            <w:r w:rsidRPr="00C267D6">
              <w:rPr>
                <w:sz w:val="22"/>
                <w:szCs w:val="22"/>
              </w:rPr>
              <w:t>and</w:t>
            </w:r>
            <w:r w:rsidR="00EA02A3" w:rsidRPr="00C267D6">
              <w:rPr>
                <w:sz w:val="22"/>
                <w:szCs w:val="22"/>
              </w:rPr>
              <w:t xml:space="preserve"> other interconnected automation equipment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A3" w:rsidRPr="00C267D6" w:rsidRDefault="00EA02A3" w:rsidP="001C2EA2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Verify safety functionality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2A3" w:rsidRPr="00C267D6" w:rsidRDefault="00EA02A3" w:rsidP="001B316E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2A3" w:rsidRPr="00C267D6" w:rsidRDefault="00EA02A3" w:rsidP="001B316E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A3" w:rsidRPr="00C267D6" w:rsidRDefault="00EA02A3" w:rsidP="001B316E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A3" w:rsidRPr="00C267D6" w:rsidRDefault="00EA02A3" w:rsidP="001B316E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A3" w:rsidRPr="00C267D6" w:rsidRDefault="00EA02A3" w:rsidP="00E175A4">
            <w:pPr>
              <w:rPr>
                <w:sz w:val="22"/>
                <w:szCs w:val="22"/>
              </w:rPr>
            </w:pPr>
          </w:p>
        </w:tc>
      </w:tr>
      <w:tr w:rsidR="00EA02A3" w:rsidTr="00C267D6">
        <w:trPr>
          <w:gridBefore w:val="1"/>
          <w:wBefore w:w="18" w:type="dxa"/>
          <w:trHeight w:val="1070"/>
        </w:trPr>
        <w:tc>
          <w:tcPr>
            <w:tcW w:w="29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02A3" w:rsidRPr="00EA02A3" w:rsidRDefault="00EA02A3" w:rsidP="00852DB6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EA02A3">
              <w:rPr>
                <w:b/>
                <w:sz w:val="24"/>
                <w:szCs w:val="24"/>
              </w:rPr>
              <w:t>Perform Maintenance Functions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Maintain firmware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A3" w:rsidRPr="00C267D6" w:rsidRDefault="00EA02A3" w:rsidP="00B005D6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 xml:space="preserve">Generate </w:t>
            </w:r>
            <w:r w:rsidR="00B005D6" w:rsidRPr="00C267D6">
              <w:rPr>
                <w:sz w:val="22"/>
                <w:szCs w:val="22"/>
              </w:rPr>
              <w:t>back</w:t>
            </w:r>
            <w:r w:rsidRPr="00C267D6">
              <w:rPr>
                <w:sz w:val="22"/>
                <w:szCs w:val="22"/>
              </w:rPr>
              <w:t>ups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Perform recovery operations using backups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A3" w:rsidRPr="00C267D6" w:rsidRDefault="00EA02A3" w:rsidP="00B005D6">
            <w:pPr>
              <w:rPr>
                <w:sz w:val="22"/>
                <w:szCs w:val="22"/>
              </w:rPr>
            </w:pPr>
            <w:r w:rsidRPr="00C267D6">
              <w:rPr>
                <w:sz w:val="22"/>
                <w:szCs w:val="22"/>
              </w:rPr>
              <w:t>Follow/adhere to company</w:t>
            </w:r>
            <w:r w:rsidR="00B005D6" w:rsidRPr="00C267D6">
              <w:rPr>
                <w:sz w:val="22"/>
                <w:szCs w:val="22"/>
              </w:rPr>
              <w:t xml:space="preserve"> </w:t>
            </w:r>
            <w:r w:rsidRPr="00C267D6">
              <w:rPr>
                <w:sz w:val="22"/>
                <w:szCs w:val="22"/>
              </w:rPr>
              <w:t>specific standards</w:t>
            </w:r>
            <w:r w:rsidR="00B005D6" w:rsidRPr="00C267D6">
              <w:rPr>
                <w:sz w:val="22"/>
                <w:szCs w:val="22"/>
              </w:rPr>
              <w:t xml:space="preserve"> and </w:t>
            </w:r>
            <w:r w:rsidRPr="00C267D6">
              <w:rPr>
                <w:sz w:val="22"/>
                <w:szCs w:val="22"/>
              </w:rPr>
              <w:t>requirements</w:t>
            </w:r>
          </w:p>
          <w:p w:rsidR="00C267D6" w:rsidRPr="00C267D6" w:rsidRDefault="00C267D6" w:rsidP="00B005D6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2A3" w:rsidRPr="00C267D6" w:rsidRDefault="00EA02A3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EA02A3" w:rsidRPr="00C267D6" w:rsidRDefault="00EA02A3" w:rsidP="002B5B05">
            <w:pPr>
              <w:rPr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EA02A3" w:rsidRPr="00C267D6" w:rsidRDefault="00EA02A3" w:rsidP="00E175A4">
            <w:pPr>
              <w:rPr>
                <w:sz w:val="22"/>
                <w:szCs w:val="22"/>
              </w:rPr>
            </w:pPr>
          </w:p>
        </w:tc>
      </w:tr>
    </w:tbl>
    <w:p w:rsidR="00A056C8" w:rsidRDefault="0094241B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  <w:r w:rsidR="00D91AE9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-180976</wp:posOffset>
                </wp:positionV>
                <wp:extent cx="6949440" cy="9458325"/>
                <wp:effectExtent l="0" t="0" r="381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72"/>
                              <w:gridCol w:w="5040"/>
                              <w:gridCol w:w="2916"/>
                            </w:tblGrid>
                            <w:tr w:rsidR="00A056C8" w:rsidTr="0009064A">
                              <w:tc>
                                <w:tcPr>
                                  <w:tcW w:w="2772" w:type="dxa"/>
                                </w:tcPr>
                                <w:p w:rsidR="00A056C8" w:rsidRDefault="00A056C8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A056C8" w:rsidRDefault="0009064A">
                                  <w:pPr>
                                    <w:pStyle w:val="Heading6"/>
                                  </w:pPr>
                                  <w:r>
                                    <w:t xml:space="preserve">Occupational Task Analysis </w:t>
                                  </w:r>
                                  <w:r w:rsidR="0094241B">
                                    <w:t>Panel Members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left w:val="nil"/>
                                  </w:tcBorders>
                                </w:tcPr>
                                <w:p w:rsidR="00A056C8" w:rsidRDefault="00A056C8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56C8" w:rsidRDefault="00A056C8"/>
                          <w:p w:rsidR="00A056C8" w:rsidRDefault="00A056C8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60"/>
                              <w:gridCol w:w="4068"/>
                            </w:tblGrid>
                            <w:tr w:rsidR="00AB6083">
                              <w:tc>
                                <w:tcPr>
                                  <w:tcW w:w="3960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bookmarkStart w:id="1" w:name="_Hlk508475909"/>
                                  <w:r>
                                    <w:rPr>
                                      <w:sz w:val="22"/>
                                    </w:rPr>
                                    <w:t>Maintenance Supervisor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Core Tech</w:t>
                                  </w:r>
                                </w:p>
                              </w:tc>
                            </w:tr>
                            <w:tr w:rsidR="00AB6083">
                              <w:tc>
                                <w:tcPr>
                                  <w:tcW w:w="3960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Robotics Field Service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Cross Robotics &amp; Machine Automation</w:t>
                                  </w:r>
                                </w:p>
                              </w:tc>
                            </w:tr>
                            <w:tr w:rsidR="00AB6083">
                              <w:tc>
                                <w:tcPr>
                                  <w:tcW w:w="3960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Engineer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Engineer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President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Controls Manager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Sales Support Engineer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Brooks Machine &amp; Design, Inc.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Brooks Machine &amp; Design, Inc.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Mertek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Solutions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2"/>
                                    </w:rPr>
                                    <w:t>Mertek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</w:rPr>
                                    <w:t xml:space="preserve"> Solutions</w:t>
                                  </w:r>
                                </w:p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SCHUNK</w:t>
                                  </w:r>
                                </w:p>
                              </w:tc>
                            </w:tr>
                            <w:tr w:rsidR="00AB6083">
                              <w:trPr>
                                <w:gridAfter w:val="1"/>
                                <w:wAfter w:w="4068" w:type="dxa"/>
                              </w:trPr>
                              <w:tc>
                                <w:tcPr>
                                  <w:tcW w:w="3960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6083">
                              <w:trPr>
                                <w:gridAfter w:val="1"/>
                                <w:wAfter w:w="4068" w:type="dxa"/>
                              </w:trPr>
                              <w:tc>
                                <w:tcPr>
                                  <w:tcW w:w="3960" w:type="dxa"/>
                                </w:tcPr>
                                <w:p w:rsidR="00AB6083" w:rsidRDefault="00AB6083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A056C8" w:rsidRDefault="00A056C8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7560"/>
                            </w:tblGrid>
                            <w:tr w:rsidR="00A056C8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A056C8" w:rsidRDefault="00EF28E7">
                                  <w:pPr>
                                    <w:pStyle w:val="Heading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Analysis </w:t>
                                  </w:r>
                                  <w:r w:rsidR="0094241B">
                                    <w:rPr>
                                      <w:b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bottom"/>
                                </w:tcPr>
                                <w:p w:rsidR="00A056C8" w:rsidRDefault="0094241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Jay Jackson</w:t>
                                  </w:r>
                                </w:p>
                              </w:tc>
                            </w:tr>
                            <w:tr w:rsidR="00EF28E7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EF28E7" w:rsidRDefault="00EF28E7">
                                  <w:pPr>
                                    <w:pStyle w:val="Heading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Analysis Coordinator: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EF28E7" w:rsidRDefault="00D924C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Rachel Haskins</w:t>
                                  </w:r>
                                </w:p>
                              </w:tc>
                            </w:tr>
                            <w:tr w:rsidR="00A056C8">
                              <w:trPr>
                                <w:cantSplit/>
                              </w:trPr>
                              <w:tc>
                                <w:tcPr>
                                  <w:tcW w:w="2880" w:type="dxa"/>
                                </w:tcPr>
                                <w:p w:rsidR="00A056C8" w:rsidRDefault="00EF28E7">
                                  <w:pPr>
                                    <w:pStyle w:val="Heading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Analysis </w:t>
                                  </w:r>
                                  <w:r w:rsidR="0094241B">
                                    <w:rPr>
                                      <w:b/>
                                    </w:rPr>
                                    <w:t>Recorder: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A056C8" w:rsidRDefault="00D924C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Holly</w:t>
                                  </w:r>
                                  <w:r w:rsidR="00EF2667">
                                    <w:rPr>
                                      <w:sz w:val="22"/>
                                    </w:rPr>
                                    <w:t>Ann Nye Rogers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0"/>
                              <w:gridCol w:w="7668"/>
                            </w:tblGrid>
                            <w:tr w:rsidR="00A056C8" w:rsidTr="00EC5AE6">
                              <w:tc>
                                <w:tcPr>
                                  <w:tcW w:w="3060" w:type="dxa"/>
                                </w:tcPr>
                                <w:p w:rsidR="00A056C8" w:rsidRPr="003B4B30" w:rsidRDefault="00EC5AE6" w:rsidP="003B4B30">
                                  <w:pPr>
                                    <w:pStyle w:val="Heading7"/>
                                    <w:rPr>
                                      <w:sz w:val="24"/>
                                    </w:rPr>
                                  </w:pPr>
                                  <w:r w:rsidRPr="00EC5AE6">
                                    <w:rPr>
                                      <w:sz w:val="24"/>
                                    </w:rPr>
                                    <w:t>Collaborative Robotics Programming Technician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  <w:tcBorders>
                                    <w:left w:val="nil"/>
                                  </w:tcBorders>
                                </w:tcPr>
                                <w:p w:rsidR="00A056C8" w:rsidRPr="003F26A7" w:rsidRDefault="00EC5AE6" w:rsidP="00EC5AE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EC5AE6">
                                    <w:rPr>
                                      <w:b/>
                                      <w:sz w:val="22"/>
                                    </w:rPr>
                                    <w:t>A robotics programming technician is a collaborative robotics technician who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Pr="00EC5AE6">
                                    <w:rPr>
                                      <w:b/>
                                      <w:sz w:val="22"/>
                                    </w:rPr>
                                    <w:t>programs a robotic cell to be collaborative and to meet specific safety standards.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A056C8" w:rsidTr="00B843CE">
                              <w:trPr>
                                <w:cantSplit/>
                                <w:trHeight w:val="2342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56C8" w:rsidRDefault="008744AB">
                                  <w:pPr>
                                    <w:pStyle w:val="Heading3"/>
                                  </w:pPr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Control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ircuits</w:t>
                                  </w:r>
                                </w:p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Industrial/Mechanical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aintenance</w:t>
                                  </w:r>
                                </w:p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Basic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hysics</w:t>
                                  </w:r>
                                </w:p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Read a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chematic</w:t>
                                  </w:r>
                                </w:p>
                                <w:p w:rsidR="000A2580" w:rsidRPr="00B470CB" w:rsidRDefault="00D52989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Basic E</w:t>
                                  </w:r>
                                  <w:r w:rsidR="000A2580"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lectrical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0A2580" w:rsidRPr="00B470CB">
                                    <w:rPr>
                                      <w:sz w:val="18"/>
                                      <w:szCs w:val="18"/>
                                    </w:rPr>
                                    <w:t>iring</w:t>
                                  </w:r>
                                </w:p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Pneumatic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rinciples and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chematics</w:t>
                                  </w:r>
                                </w:p>
                                <w:p w:rsidR="00A056C8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Gearing (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echanical)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Basic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Automation P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roducts (core components)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Basic Tools (i.e., </w:t>
                                  </w:r>
                                  <w:proofErr w:type="spellStart"/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multimeter</w:t>
                                  </w:r>
                                  <w:proofErr w:type="spellEnd"/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005D6" w:rsidRPr="00B470CB" w:rsidRDefault="00D52989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Safety S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>tandards and R</w:t>
                                  </w:r>
                                  <w:r w:rsidR="00B470CB">
                                    <w:rPr>
                                      <w:sz w:val="18"/>
                                      <w:szCs w:val="18"/>
                                    </w:rPr>
                                    <w:t>obotic Industry Association (R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B470C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>tandards</w:t>
                                  </w:r>
                                </w:p>
                                <w:p w:rsidR="00B470CB" w:rsidRDefault="00B005D6" w:rsidP="00B470CB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Cartesian </w:t>
                                  </w:r>
                                  <w:r w:rsidR="00B470CB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oordinates and F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rames</w:t>
                                  </w:r>
                                  <w:r w:rsidR="00B470CB"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744AB" w:rsidRPr="00B470CB" w:rsidRDefault="00D91BA8" w:rsidP="00B470CB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Ability to Use Google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0A2580" w:rsidRPr="00B470CB" w:rsidRDefault="008744AB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Arc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lash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uit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:rsidR="000A2580" w:rsidRPr="00B470CB" w:rsidRDefault="000A2580" w:rsidP="00B843CE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8744AB" w:rsidRPr="00B470CB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near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evices </w:t>
                                  </w:r>
                                  <w:r w:rsidR="008744AB" w:rsidRPr="00B470CB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screws, belt drives, drives, rack and pinion</w:t>
                                  </w:r>
                                  <w:r w:rsidR="003F26A7" w:rsidRPr="00B470C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A056C8" w:rsidRPr="00B470CB" w:rsidRDefault="008744AB" w:rsidP="00D52989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0A2580"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ow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achine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uns i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n A</w:t>
                                  </w:r>
                                  <w:r w:rsidR="000A2580" w:rsidRPr="00B470CB">
                                    <w:rPr>
                                      <w:sz w:val="18"/>
                                      <w:szCs w:val="18"/>
                                    </w:rPr>
                                    <w:t>uto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Advanced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rogramming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ogic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Programming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anguages (C++, Ladder, Function Block, Structure</w:t>
                                  </w:r>
                                  <w:r w:rsidR="00261815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 Text)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Data </w:t>
                                  </w:r>
                                  <w:r w:rsidR="00D52989">
                                    <w:rPr>
                                      <w:sz w:val="18"/>
                                      <w:szCs w:val="18"/>
                                    </w:rPr>
                                    <w:t>Types and S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tructures (floating points)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Advanced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ata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etworking</w:t>
                                  </w:r>
                                </w:p>
                                <w:p w:rsidR="00B005D6" w:rsidRPr="00B470CB" w:rsidRDefault="00B005D6" w:rsidP="00B005D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Advanced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otors and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ncoders</w:t>
                                  </w:r>
                                </w:p>
                                <w:p w:rsidR="00B470CB" w:rsidRPr="00B470CB" w:rsidRDefault="00B005D6" w:rsidP="00B470CB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Servo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rives and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mplifiers </w:t>
                                  </w:r>
                                </w:p>
                                <w:p w:rsidR="00B005D6" w:rsidRPr="00B470CB" w:rsidRDefault="00B470CB" w:rsidP="00B470CB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70CB">
                                    <w:rPr>
                                      <w:sz w:val="18"/>
                                      <w:szCs w:val="18"/>
                                    </w:rPr>
                                    <w:t>Rea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l T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>ime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 xml:space="preserve">ata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005D6" w:rsidRPr="00B470CB">
                                    <w:rPr>
                                      <w:sz w:val="18"/>
                                      <w:szCs w:val="18"/>
                                    </w:rPr>
                                    <w:t>xchange</w:t>
                                  </w:r>
                                </w:p>
                              </w:tc>
                            </w:tr>
                          </w:tbl>
                          <w:p w:rsidR="00A056C8" w:rsidRPr="00DF773C" w:rsidRDefault="00A05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773C" w:rsidRPr="00DF773C" w:rsidRDefault="00DF7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A056C8" w:rsidTr="00B843CE">
                              <w:trPr>
                                <w:cantSplit/>
                                <w:trHeight w:val="1037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56C8" w:rsidRDefault="008744AB" w:rsidP="008744AB">
                                  <w:pPr>
                                    <w:pStyle w:val="Heading3"/>
                                  </w:pPr>
                                  <w: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8744AB" w:rsidRPr="003C136B" w:rsidRDefault="008744AB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Basic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iring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(i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ncluding </w:t>
                                  </w:r>
                                  <w:r w:rsidR="00FE5055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oldering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8744AB" w:rsidRPr="003C136B" w:rsidRDefault="008744AB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Mechanical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kills</w:t>
                                  </w:r>
                                </w:p>
                                <w:p w:rsidR="008744A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Ability </w:t>
                                  </w:r>
                                  <w:r w:rsidR="008744AB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744AB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ead 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8744AB" w:rsidRPr="003C136B">
                                    <w:rPr>
                                      <w:sz w:val="18"/>
                                      <w:szCs w:val="18"/>
                                    </w:rPr>
                                    <w:t>ultimeter</w:t>
                                  </w:r>
                                  <w:proofErr w:type="spellEnd"/>
                                </w:p>
                                <w:p w:rsidR="00B470CB" w:rsidRPr="003C136B" w:rsidRDefault="007D3441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Problem-S</w:t>
                                  </w:r>
                                  <w:r w:rsidR="008744AB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olving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744AB" w:rsidRPr="003C136B">
                                    <w:rPr>
                                      <w:sz w:val="18"/>
                                      <w:szCs w:val="18"/>
                                    </w:rPr>
                                    <w:t>kill</w:t>
                                  </w:r>
                                  <w:r w:rsidR="00B470CB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056C8" w:rsidRPr="003C136B" w:rsidRDefault="00B470CB" w:rsidP="00B470C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Basic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omputer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8744AB" w:rsidRPr="003C136B" w:rsidRDefault="008744AB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Soft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kills</w:t>
                                  </w:r>
                                </w:p>
                                <w:p w:rsidR="008744AB" w:rsidRPr="003C136B" w:rsidRDefault="008744AB" w:rsidP="008744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2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Customer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nteraction</w:t>
                                  </w:r>
                                </w:p>
                                <w:p w:rsidR="008744AB" w:rsidRPr="003C136B" w:rsidRDefault="008744AB" w:rsidP="008744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2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Communication</w:t>
                                  </w:r>
                                </w:p>
                                <w:p w:rsidR="00A056C8" w:rsidRPr="003C136B" w:rsidRDefault="00B470CB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Advanced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achine/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evice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ommunication</w:t>
                                  </w:r>
                                </w:p>
                                <w:p w:rsidR="00B470CB" w:rsidRPr="003C136B" w:rsidRDefault="007D3441" w:rsidP="008744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Typing/K</w:t>
                                  </w:r>
                                  <w:r w:rsidR="00B470CB" w:rsidRPr="003C136B">
                                    <w:rPr>
                                      <w:sz w:val="18"/>
                                      <w:szCs w:val="18"/>
                                    </w:rPr>
                                    <w:t>eyboarding</w:t>
                                  </w:r>
                                </w:p>
                              </w:tc>
                            </w:tr>
                          </w:tbl>
                          <w:p w:rsidR="00A056C8" w:rsidRPr="00DF773C" w:rsidRDefault="00A05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773C" w:rsidRPr="00DF773C" w:rsidRDefault="00DF7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8744AB" w:rsidTr="00B843CE">
                              <w:trPr>
                                <w:cantSplit/>
                                <w:trHeight w:val="2175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744AB" w:rsidRDefault="008744AB" w:rsidP="008744AB">
                                  <w:pPr>
                                    <w:pStyle w:val="Heading3"/>
                                  </w:pPr>
                                  <w: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Screwdrivers</w:t>
                                  </w:r>
                                </w:p>
                                <w:p w:rsidR="00F6078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Allen W</w:t>
                                  </w:r>
                                  <w:r w:rsidR="00F6078B" w:rsidRPr="003C136B">
                                    <w:rPr>
                                      <w:sz w:val="18"/>
                                      <w:szCs w:val="18"/>
                                    </w:rPr>
                                    <w:t>renches (SAE &amp; Metric)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Needle-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ose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liers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Digital </w:t>
                                  </w:r>
                                  <w:proofErr w:type="spellStart"/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ultimeter</w:t>
                                  </w:r>
                                  <w:proofErr w:type="spellEnd"/>
                                </w:p>
                                <w:p w:rsidR="00F6078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Wire S</w:t>
                                  </w:r>
                                  <w:r w:rsidR="00F6078B" w:rsidRPr="003C136B">
                                    <w:rPr>
                                      <w:sz w:val="18"/>
                                      <w:szCs w:val="18"/>
                                    </w:rPr>
                                    <w:t>trippers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Lockout/</w:t>
                                  </w:r>
                                  <w:proofErr w:type="spellStart"/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agout</w:t>
                                  </w:r>
                                  <w:proofErr w:type="spellEnd"/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</w:p>
                                <w:p w:rsidR="00F6078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Torque W</w:t>
                                  </w:r>
                                  <w:r w:rsidR="00F6078B" w:rsidRPr="003C136B">
                                    <w:rPr>
                                      <w:sz w:val="18"/>
                                      <w:szCs w:val="18"/>
                                    </w:rPr>
                                    <w:t>rench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Safety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lasses</w:t>
                                  </w:r>
                                </w:p>
                                <w:p w:rsidR="003C136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Ear P</w:t>
                                  </w:r>
                                  <w:r w:rsidR="00F6078B" w:rsidRPr="003C136B">
                                    <w:rPr>
                                      <w:sz w:val="18"/>
                                      <w:szCs w:val="18"/>
                                    </w:rPr>
                                    <w:t>lugs</w:t>
                                  </w:r>
                                  <w:r w:rsidR="003C136B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C136B" w:rsidRPr="003C136B" w:rsidRDefault="003C136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USB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rives</w:t>
                                  </w:r>
                                </w:p>
                                <w:p w:rsidR="008744A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Cables (Ethernet, S</w:t>
                                  </w:r>
                                  <w:r w:rsidR="003C136B" w:rsidRPr="003C136B">
                                    <w:rPr>
                                      <w:sz w:val="18"/>
                                      <w:szCs w:val="18"/>
                                    </w:rPr>
                                    <w:t>erial, USB)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Box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utter</w:t>
                                  </w:r>
                                </w:p>
                                <w:p w:rsidR="00F6078B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Adjustable W</w:t>
                                  </w:r>
                                  <w:r w:rsidR="00F6078B" w:rsidRPr="003C136B">
                                    <w:rPr>
                                      <w:sz w:val="18"/>
                                      <w:szCs w:val="18"/>
                                    </w:rPr>
                                    <w:t>renches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Soldering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Rubber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allet</w:t>
                                  </w:r>
                                </w:p>
                                <w:p w:rsidR="00F6078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Cell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Phone 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amera</w:t>
                                  </w:r>
                                </w:p>
                                <w:p w:rsidR="008744AB" w:rsidRPr="003C136B" w:rsidRDefault="00F6078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Flashlight</w:t>
                                  </w:r>
                                </w:p>
                                <w:p w:rsidR="003C136B" w:rsidRPr="003C136B" w:rsidRDefault="003C136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Laptop with a Windows P</w:t>
                                  </w:r>
                                  <w:r w:rsidR="00322016">
                                    <w:rPr>
                                      <w:sz w:val="18"/>
                                      <w:szCs w:val="18"/>
                                    </w:rPr>
                                    <w:t>ro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 xml:space="preserve"> edition and Good T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ext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ditor (i.e., 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Go Pad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UltraEdit</w:t>
                                  </w:r>
                                  <w:proofErr w:type="spellEnd"/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, Notepad++)</w:t>
                                  </w:r>
                                </w:p>
                                <w:p w:rsidR="003C136B" w:rsidRPr="003C136B" w:rsidRDefault="003C136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Converters and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ables</w:t>
                                  </w:r>
                                </w:p>
                                <w:p w:rsidR="003C136B" w:rsidRPr="003C136B" w:rsidRDefault="00261815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Wire</w:t>
                                  </w:r>
                                  <w:r w:rsidR="003C136B" w:rsidRPr="003C136B">
                                    <w:rPr>
                                      <w:sz w:val="18"/>
                                      <w:szCs w:val="18"/>
                                    </w:rPr>
                                    <w:t>shark</w:t>
                                  </w:r>
                                </w:p>
                              </w:tc>
                            </w:tr>
                          </w:tbl>
                          <w:p w:rsidR="00A056C8" w:rsidRPr="00DF773C" w:rsidRDefault="00A05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F773C" w:rsidRPr="00DF773C" w:rsidRDefault="00DF7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780"/>
                              <w:gridCol w:w="3780"/>
                            </w:tblGrid>
                            <w:tr w:rsidR="003B4B30" w:rsidTr="00B843CE">
                              <w:trPr>
                                <w:cantSplit/>
                                <w:trHeight w:val="1991"/>
                              </w:trPr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B4B30" w:rsidRDefault="00B843CE" w:rsidP="0079537A">
                                  <w:pPr>
                                    <w:pStyle w:val="Heading3"/>
                                  </w:pPr>
                                  <w:r>
                                    <w:t>Instruction Equipment</w:t>
                                  </w:r>
                                </w:p>
                                <w:p w:rsidR="00B843CE" w:rsidRPr="00B843CE" w:rsidRDefault="00B843CE" w:rsidP="00B843CE">
                                  <w:r>
                                    <w:t>(needed by the college)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3B4B30" w:rsidRPr="003C136B" w:rsidRDefault="003B4B30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Laptop</w:t>
                                  </w:r>
                                </w:p>
                                <w:p w:rsidR="003B4B30" w:rsidRPr="003C136B" w:rsidRDefault="003B4B30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Simulation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oftware (Robot Studio, </w:t>
                                  </w:r>
                                  <w:proofErr w:type="spellStart"/>
                                  <w:r w:rsidRPr="000A29E2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Yumi</w:t>
                                  </w:r>
                                  <w:proofErr w:type="spellEnd"/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B4B30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Light C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urtains and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rea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canner</w:t>
                                  </w:r>
                                </w:p>
                                <w:p w:rsidR="003B4B30" w:rsidRPr="003C136B" w:rsidRDefault="007D3441" w:rsidP="007D3441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Safety H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ardware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encing</w:t>
                                  </w:r>
                                </w:p>
                                <w:p w:rsidR="003B4B30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End-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-A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rm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Tooling O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ptions</w:t>
                                  </w:r>
                                  <w:r w:rsidR="00261815">
                                    <w:rPr>
                                      <w:sz w:val="18"/>
                                      <w:szCs w:val="18"/>
                                    </w:rPr>
                                    <w:t xml:space="preserve"> (g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rippers, vacuum cups, magnets</w:t>
                                  </w:r>
                                  <w:r w:rsidR="00261815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B4B30" w:rsidRPr="003C136B" w:rsidRDefault="007D3441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Wiring C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abinet with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lectrical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3B4B30" w:rsidRPr="003C136B">
                                    <w:rPr>
                                      <w:sz w:val="18"/>
                                      <w:szCs w:val="18"/>
                                    </w:rPr>
                                    <w:t>erminal</w:t>
                                  </w:r>
                                </w:p>
                                <w:p w:rsidR="003B4B30" w:rsidRDefault="003B4B30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Blocks, HMI, PLC</w:t>
                                  </w:r>
                                  <w:r w:rsidR="00B843CE" w:rsidRPr="003C136B">
                                    <w:rPr>
                                      <w:sz w:val="18"/>
                                      <w:szCs w:val="18"/>
                                    </w:rPr>
                                    <w:t>, Vision/Camera</w:t>
                                  </w:r>
                                </w:p>
                                <w:p w:rsidR="00EC5AE6" w:rsidRPr="003C136B" w:rsidRDefault="00EC5AE6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ir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upply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ompressor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EC5AE6" w:rsidRPr="003C136B" w:rsidRDefault="00EC5AE6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:rsidR="00B843CE" w:rsidRPr="003C136B" w:rsidRDefault="00B843CE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3D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rinter</w:t>
                                  </w:r>
                                </w:p>
                                <w:p w:rsidR="00B843CE" w:rsidRPr="003C136B" w:rsidRDefault="00B843CE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Safety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elays</w:t>
                                  </w:r>
                                </w:p>
                                <w:p w:rsidR="00B843CE" w:rsidRPr="003C136B" w:rsidRDefault="00B843CE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Tool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hangers</w:t>
                                  </w:r>
                                </w:p>
                                <w:p w:rsidR="00B843CE" w:rsidRPr="003C136B" w:rsidRDefault="00B843CE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Compliance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evice (tool on the robot arm)</w:t>
                                  </w:r>
                                </w:p>
                                <w:p w:rsidR="003C136B" w:rsidRPr="003C136B" w:rsidRDefault="00261815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Push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uttons and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B843CE" w:rsidRPr="003C136B"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="003C136B" w:rsidRPr="003C136B">
                                    <w:rPr>
                                      <w:sz w:val="18"/>
                                      <w:szCs w:val="18"/>
                                    </w:rPr>
                                    <w:t>itches/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3C136B" w:rsidRPr="003C136B">
                                    <w:rPr>
                                      <w:sz w:val="18"/>
                                      <w:szCs w:val="18"/>
                                    </w:rPr>
                                    <w:t>elays</w:t>
                                  </w:r>
                                </w:p>
                                <w:p w:rsidR="003B4B30" w:rsidRPr="003C136B" w:rsidRDefault="00B843CE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Stack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ight</w:t>
                                  </w:r>
                                </w:p>
                                <w:p w:rsidR="00EC5AE6" w:rsidRDefault="003C136B" w:rsidP="00EC5AE6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Simulation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oftware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hat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Can Be R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un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ithout </w:t>
                                  </w:r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ctual </w:t>
                                  </w:r>
                                  <w:proofErr w:type="spellStart"/>
                                  <w:r w:rsidR="007D3441">
                                    <w:rPr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>ardware</w:t>
                                  </w:r>
                                  <w:proofErr w:type="spellEnd"/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 (Allen</w:t>
                                  </w:r>
                                  <w:r w:rsidR="00EC5AE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Bradley, </w:t>
                                  </w:r>
                                  <w:r w:rsidRPr="00EC5AE6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Parker</w:t>
                                  </w:r>
                                  <w:r w:rsidR="00EC5AE6" w:rsidRPr="00EC5AE6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Motion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EC5AE6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Code Assist</w:t>
                                  </w:r>
                                  <w:r w:rsidR="00EC5AE6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C136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C136B" w:rsidRPr="003C136B" w:rsidRDefault="00261815" w:rsidP="00261815">
                                  <w:pPr>
                                    <w:ind w:left="162" w:hanging="1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Wires</w:t>
                                  </w:r>
                                  <w:r w:rsidR="00EC5AE6">
                                    <w:rPr>
                                      <w:sz w:val="18"/>
                                      <w:szCs w:val="18"/>
                                    </w:rPr>
                                    <w:t>hark</w:t>
                                  </w:r>
                                </w:p>
                              </w:tc>
                            </w:tr>
                          </w:tbl>
                          <w:p w:rsidR="00A056C8" w:rsidRDefault="00A05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25pt;margin-top:-14.25pt;width:547.2pt;height:7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" o:allowincell="f" stroked="f">
                <v:textbox>
                  <w:txbxContent>
                    <w:tbl>
                      <w:tblPr>
                        <w:tblW w:w="107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72"/>
                        <w:gridCol w:w="5040"/>
                        <w:gridCol w:w="2916"/>
                      </w:tblGrid>
                      <w:tr w:rsidR="00A056C8" w:rsidTr="0009064A">
                        <w:tc>
                          <w:tcPr>
                            <w:tcW w:w="2772" w:type="dxa"/>
                          </w:tcPr>
                          <w:p w:rsidR="00A056C8" w:rsidRDefault="00A056C8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20" w:color="auto" w:fill="auto"/>
                            <w:vAlign w:val="center"/>
                          </w:tcPr>
                          <w:p w:rsidR="00A056C8" w:rsidRDefault="0009064A">
                            <w:pPr>
                              <w:pStyle w:val="Heading6"/>
                            </w:pPr>
                            <w:r>
                              <w:t xml:space="preserve">Occupational Task Analysis </w:t>
                            </w:r>
                            <w:r w:rsidR="0094241B">
                              <w:t>Panel Members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left w:val="nil"/>
                            </w:tcBorders>
                          </w:tcPr>
                          <w:p w:rsidR="00A056C8" w:rsidRDefault="00A056C8">
                            <w:pPr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A056C8" w:rsidRDefault="00A056C8"/>
                    <w:p w:rsidR="00A056C8" w:rsidRDefault="00A056C8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60"/>
                        <w:gridCol w:w="4068"/>
                      </w:tblGrid>
                      <w:tr w:rsidR="00AB6083">
                        <w:tc>
                          <w:tcPr>
                            <w:tcW w:w="3960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bookmarkStart w:id="2" w:name="_Hlk508475909"/>
                            <w:r>
                              <w:rPr>
                                <w:sz w:val="22"/>
                              </w:rPr>
                              <w:t>Maintenance Supervisor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Core Tech</w:t>
                            </w:r>
                          </w:p>
                        </w:tc>
                      </w:tr>
                      <w:tr w:rsidR="00AB6083">
                        <w:tc>
                          <w:tcPr>
                            <w:tcW w:w="3960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Robotics Field Service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Cross Robotics &amp; Machine Automation</w:t>
                            </w:r>
                          </w:p>
                        </w:tc>
                      </w:tr>
                      <w:tr w:rsidR="00AB6083">
                        <w:tc>
                          <w:tcPr>
                            <w:tcW w:w="3960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Engineer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Engineer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President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Controls Manager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Sales Support Engineer</w:t>
                            </w:r>
                          </w:p>
                        </w:tc>
                        <w:tc>
                          <w:tcPr>
                            <w:tcW w:w="4068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Brooks Machine &amp; Design, Inc.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Brooks Machine &amp; Design, Inc.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Mertek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Solutions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Mertek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Solutions</w:t>
                            </w:r>
                          </w:p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SCHUNK</w:t>
                            </w:r>
                          </w:p>
                        </w:tc>
                      </w:tr>
                      <w:tr w:rsidR="00AB6083">
                        <w:trPr>
                          <w:gridAfter w:val="1"/>
                          <w:wAfter w:w="4068" w:type="dxa"/>
                        </w:trPr>
                        <w:tc>
                          <w:tcPr>
                            <w:tcW w:w="3960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B6083">
                        <w:trPr>
                          <w:gridAfter w:val="1"/>
                          <w:wAfter w:w="4068" w:type="dxa"/>
                        </w:trPr>
                        <w:tc>
                          <w:tcPr>
                            <w:tcW w:w="3960" w:type="dxa"/>
                          </w:tcPr>
                          <w:p w:rsidR="00AB6083" w:rsidRDefault="00AB6083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bookmarkEnd w:id="2"/>
                    </w:tbl>
                    <w:p w:rsidR="00A056C8" w:rsidRDefault="00A056C8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7560"/>
                      </w:tblGrid>
                      <w:tr w:rsidR="00A056C8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A056C8" w:rsidRDefault="00EF28E7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Analysis </w:t>
                            </w:r>
                            <w:r w:rsidR="0094241B">
                              <w:rPr>
                                <w:b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7560" w:type="dxa"/>
                            <w:vAlign w:val="bottom"/>
                          </w:tcPr>
                          <w:p w:rsidR="00A056C8" w:rsidRDefault="0094241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>Jay Jackson</w:t>
                            </w:r>
                          </w:p>
                        </w:tc>
                      </w:tr>
                      <w:tr w:rsidR="00EF28E7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EF28E7" w:rsidRDefault="00EF28E7">
                            <w:pPr>
                              <w:pStyle w:val="Heading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Analysis Coordinator: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EF28E7" w:rsidRDefault="00D924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Rachel Haskins</w:t>
                            </w:r>
                          </w:p>
                        </w:tc>
                      </w:tr>
                      <w:tr w:rsidR="00A056C8">
                        <w:trPr>
                          <w:cantSplit/>
                        </w:trPr>
                        <w:tc>
                          <w:tcPr>
                            <w:tcW w:w="2880" w:type="dxa"/>
                          </w:tcPr>
                          <w:p w:rsidR="00A056C8" w:rsidRDefault="00EF28E7">
                            <w:pPr>
                              <w:pStyle w:val="Heading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Analysis </w:t>
                            </w:r>
                            <w:r w:rsidR="0094241B">
                              <w:rPr>
                                <w:b/>
                              </w:rPr>
                              <w:t>Recorder: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A056C8" w:rsidRDefault="00D924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Holly</w:t>
                            </w:r>
                            <w:r w:rsidR="00EF2667">
                              <w:rPr>
                                <w:sz w:val="22"/>
                              </w:rPr>
                              <w:t>Ann Nye Rogers</w:t>
                            </w:r>
                          </w:p>
                        </w:tc>
                      </w:tr>
                    </w:tbl>
                    <w:p w:rsidR="00A056C8" w:rsidRDefault="00A056C8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60"/>
                        <w:gridCol w:w="7668"/>
                      </w:tblGrid>
                      <w:tr w:rsidR="00A056C8" w:rsidTr="00EC5AE6">
                        <w:tc>
                          <w:tcPr>
                            <w:tcW w:w="3060" w:type="dxa"/>
                          </w:tcPr>
                          <w:p w:rsidR="00A056C8" w:rsidRPr="003B4B30" w:rsidRDefault="00EC5AE6" w:rsidP="003B4B30">
                            <w:pPr>
                              <w:pStyle w:val="Heading7"/>
                              <w:rPr>
                                <w:sz w:val="24"/>
                              </w:rPr>
                            </w:pPr>
                            <w:r w:rsidRPr="00EC5AE6">
                              <w:rPr>
                                <w:sz w:val="24"/>
                              </w:rPr>
                              <w:t>Collaborative Robotics Programming Technician</w:t>
                            </w:r>
                          </w:p>
                        </w:tc>
                        <w:tc>
                          <w:tcPr>
                            <w:tcW w:w="7668" w:type="dxa"/>
                            <w:tcBorders>
                              <w:left w:val="nil"/>
                            </w:tcBorders>
                          </w:tcPr>
                          <w:p w:rsidR="00A056C8" w:rsidRPr="003F26A7" w:rsidRDefault="00EC5AE6" w:rsidP="00EC5AE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C5AE6">
                              <w:rPr>
                                <w:b/>
                                <w:sz w:val="22"/>
                              </w:rPr>
                              <w:t>A robotics programming technician is a collaborative robotics technician who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EC5AE6">
                              <w:rPr>
                                <w:b/>
                                <w:sz w:val="22"/>
                              </w:rPr>
                              <w:t>programs a robotic cell to be collaborative and to meet specific safety standards.</w:t>
                            </w:r>
                          </w:p>
                        </w:tc>
                      </w:tr>
                    </w:tbl>
                    <w:p w:rsidR="00A056C8" w:rsidRDefault="00A056C8"/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A056C8" w:rsidTr="00B843CE">
                        <w:trPr>
                          <w:cantSplit/>
                          <w:trHeight w:val="2342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56C8" w:rsidRDefault="008744AB">
                            <w:pPr>
                              <w:pStyle w:val="Heading3"/>
                            </w:pPr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Control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ircuits</w:t>
                            </w:r>
                          </w:p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Industrial/Mechanical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aintenance</w:t>
                            </w:r>
                          </w:p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Basic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hysics</w:t>
                            </w:r>
                          </w:p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Read a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chematic</w:t>
                            </w:r>
                          </w:p>
                          <w:p w:rsidR="000A2580" w:rsidRPr="00B470CB" w:rsidRDefault="00D52989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Basic E</w:t>
                            </w:r>
                            <w:r w:rsidR="000A2580" w:rsidRPr="00B470CB">
                              <w:rPr>
                                <w:sz w:val="18"/>
                                <w:szCs w:val="18"/>
                              </w:rPr>
                              <w:t xml:space="preserve">lectrical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0A2580" w:rsidRPr="00B470CB">
                              <w:rPr>
                                <w:sz w:val="18"/>
                                <w:szCs w:val="18"/>
                              </w:rPr>
                              <w:t>iring</w:t>
                            </w:r>
                          </w:p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Pneumatic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rinciples and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chematics</w:t>
                            </w:r>
                          </w:p>
                          <w:p w:rsidR="00A056C8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>Gearing (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echanical)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Basic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Automation P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roducts (core components)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Basic Tools (i.e., </w:t>
                            </w:r>
                            <w:proofErr w:type="spellStart"/>
                            <w:r w:rsidRPr="00B470CB">
                              <w:rPr>
                                <w:sz w:val="18"/>
                                <w:szCs w:val="18"/>
                              </w:rPr>
                              <w:t>multimeter</w:t>
                            </w:r>
                            <w:proofErr w:type="spellEnd"/>
                            <w:r w:rsidRPr="00B470C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005D6" w:rsidRPr="00B470CB" w:rsidRDefault="00D52989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Safety S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>tandards and R</w:t>
                            </w:r>
                            <w:r w:rsidR="00B470CB">
                              <w:rPr>
                                <w:sz w:val="18"/>
                                <w:szCs w:val="18"/>
                              </w:rPr>
                              <w:t>obotic Industry Association (R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B470C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>tandards</w:t>
                            </w:r>
                          </w:p>
                          <w:p w:rsidR="00B470CB" w:rsidRDefault="00B005D6" w:rsidP="00B470CB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Cartesian </w:t>
                            </w:r>
                            <w:r w:rsidR="00B470CB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oordinates and F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rames</w:t>
                            </w:r>
                            <w:r w:rsidR="00B470CB" w:rsidRPr="00B470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744AB" w:rsidRPr="00B470CB" w:rsidRDefault="00D91BA8" w:rsidP="00B470CB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Ability to Use Google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0A2580" w:rsidRPr="00B470CB" w:rsidRDefault="008744AB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Arc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lash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uit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0A2580" w:rsidRPr="00B470CB" w:rsidRDefault="000A2580" w:rsidP="00B843CE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8744AB" w:rsidRPr="00B470CB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near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evices </w:t>
                            </w:r>
                            <w:r w:rsidR="008744AB" w:rsidRPr="00B470C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screws, belt drives, drives, rack and pinion</w:t>
                            </w:r>
                            <w:r w:rsidR="003F26A7" w:rsidRPr="00B470C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056C8" w:rsidRPr="00B470CB" w:rsidRDefault="008744AB" w:rsidP="00D52989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0A2580" w:rsidRPr="00B470CB">
                              <w:rPr>
                                <w:sz w:val="18"/>
                                <w:szCs w:val="18"/>
                              </w:rPr>
                              <w:t xml:space="preserve">ow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achine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uns i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n A</w:t>
                            </w:r>
                            <w:r w:rsidR="000A2580" w:rsidRPr="00B470CB">
                              <w:rPr>
                                <w:sz w:val="18"/>
                                <w:szCs w:val="18"/>
                              </w:rPr>
                              <w:t>uto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rogramming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ogic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Programming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anguages (C++, Ladder, Function Block, Structure</w:t>
                            </w:r>
                            <w:r w:rsidR="00261815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 Text)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D52989">
                              <w:rPr>
                                <w:sz w:val="18"/>
                                <w:szCs w:val="18"/>
                              </w:rPr>
                              <w:t>Types and S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tructures (floating points)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ata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etworking</w:t>
                            </w:r>
                          </w:p>
                          <w:p w:rsidR="00B005D6" w:rsidRPr="00B470CB" w:rsidRDefault="00B005D6" w:rsidP="00B005D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otors and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>ncoders</w:t>
                            </w:r>
                          </w:p>
                          <w:p w:rsidR="00B470CB" w:rsidRPr="00B470CB" w:rsidRDefault="00B005D6" w:rsidP="00B470CB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Servo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rives and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470CB">
                              <w:rPr>
                                <w:sz w:val="18"/>
                                <w:szCs w:val="18"/>
                              </w:rPr>
                              <w:t xml:space="preserve">mplifiers </w:t>
                            </w:r>
                          </w:p>
                          <w:p w:rsidR="00B005D6" w:rsidRPr="00B470CB" w:rsidRDefault="00B470CB" w:rsidP="00B470CB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B470CB">
                              <w:rPr>
                                <w:sz w:val="18"/>
                                <w:szCs w:val="18"/>
                              </w:rPr>
                              <w:t>Rea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l T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>ime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 xml:space="preserve">ata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005D6" w:rsidRPr="00B470CB">
                              <w:rPr>
                                <w:sz w:val="18"/>
                                <w:szCs w:val="18"/>
                              </w:rPr>
                              <w:t>xchange</w:t>
                            </w:r>
                          </w:p>
                        </w:tc>
                      </w:tr>
                    </w:tbl>
                    <w:p w:rsidR="00A056C8" w:rsidRPr="00DF773C" w:rsidRDefault="00A05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F773C" w:rsidRPr="00DF773C" w:rsidRDefault="00DF773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A056C8" w:rsidTr="00B843CE">
                        <w:trPr>
                          <w:cantSplit/>
                          <w:trHeight w:val="1037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056C8" w:rsidRDefault="008744AB" w:rsidP="008744AB">
                            <w:pPr>
                              <w:pStyle w:val="Heading3"/>
                            </w:pPr>
                            <w:r>
                              <w:t>Skills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8744AB" w:rsidRPr="003C136B" w:rsidRDefault="008744AB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Basic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iring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(i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ncluding </w:t>
                            </w:r>
                            <w:r w:rsidR="00FE505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oldering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744AB" w:rsidRPr="003C136B" w:rsidRDefault="008744AB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Mechanical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kills</w:t>
                            </w:r>
                          </w:p>
                          <w:p w:rsidR="008744A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Ability </w:t>
                            </w:r>
                            <w:r w:rsidR="008744AB" w:rsidRPr="003C136B"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8744AB" w:rsidRPr="003C136B">
                              <w:rPr>
                                <w:sz w:val="18"/>
                                <w:szCs w:val="18"/>
                              </w:rPr>
                              <w:t xml:space="preserve">ead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8744AB" w:rsidRPr="003C136B">
                              <w:rPr>
                                <w:sz w:val="18"/>
                                <w:szCs w:val="18"/>
                              </w:rPr>
                              <w:t>ultimeter</w:t>
                            </w:r>
                            <w:proofErr w:type="spellEnd"/>
                          </w:p>
                          <w:p w:rsidR="00B470CB" w:rsidRPr="003C136B" w:rsidRDefault="007D3441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Problem-S</w:t>
                            </w:r>
                            <w:r w:rsidR="008744AB" w:rsidRPr="003C136B">
                              <w:rPr>
                                <w:sz w:val="18"/>
                                <w:szCs w:val="18"/>
                              </w:rPr>
                              <w:t xml:space="preserve">olving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8744AB" w:rsidRPr="003C136B">
                              <w:rPr>
                                <w:sz w:val="18"/>
                                <w:szCs w:val="18"/>
                              </w:rPr>
                              <w:t>kill</w:t>
                            </w:r>
                            <w:r w:rsidR="00B470CB" w:rsidRPr="003C13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056C8" w:rsidRPr="003C136B" w:rsidRDefault="00B470CB" w:rsidP="00B470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Basic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omputer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8744AB" w:rsidRPr="003C136B" w:rsidRDefault="008744AB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Soft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kills</w:t>
                            </w:r>
                          </w:p>
                          <w:p w:rsidR="008744AB" w:rsidRPr="003C136B" w:rsidRDefault="008744AB" w:rsidP="008744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Customer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nteraction</w:t>
                            </w:r>
                          </w:p>
                          <w:p w:rsidR="008744AB" w:rsidRPr="003C136B" w:rsidRDefault="008744AB" w:rsidP="008744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2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:rsidR="00A056C8" w:rsidRPr="003C136B" w:rsidRDefault="00B470CB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achine/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evice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ommunication</w:t>
                            </w:r>
                          </w:p>
                          <w:p w:rsidR="00B470CB" w:rsidRPr="003C136B" w:rsidRDefault="007D3441" w:rsidP="008744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Typing/K</w:t>
                            </w:r>
                            <w:r w:rsidR="00B470CB" w:rsidRPr="003C136B">
                              <w:rPr>
                                <w:sz w:val="18"/>
                                <w:szCs w:val="18"/>
                              </w:rPr>
                              <w:t>eyboarding</w:t>
                            </w:r>
                          </w:p>
                        </w:tc>
                      </w:tr>
                    </w:tbl>
                    <w:p w:rsidR="00A056C8" w:rsidRPr="00DF773C" w:rsidRDefault="00A05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F773C" w:rsidRPr="00DF773C" w:rsidRDefault="00DF773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8744AB" w:rsidTr="00B843CE">
                        <w:trPr>
                          <w:cantSplit/>
                          <w:trHeight w:val="2175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744AB" w:rsidRDefault="008744AB" w:rsidP="008744AB">
                            <w:pPr>
                              <w:pStyle w:val="Heading3"/>
                            </w:pPr>
                            <w:r>
                              <w:t>Equipment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Screwdrivers</w:t>
                            </w:r>
                          </w:p>
                          <w:p w:rsidR="00F6078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Allen W</w:t>
                            </w:r>
                            <w:r w:rsidR="00F6078B" w:rsidRPr="003C136B">
                              <w:rPr>
                                <w:sz w:val="18"/>
                                <w:szCs w:val="18"/>
                              </w:rPr>
                              <w:t>renches (SAE &amp; Metric)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Needle-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ose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liers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Digital </w:t>
                            </w:r>
                            <w:proofErr w:type="spellStart"/>
                            <w:r w:rsidR="007D344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ultimeter</w:t>
                            </w:r>
                            <w:proofErr w:type="spellEnd"/>
                          </w:p>
                          <w:p w:rsidR="00F6078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Wire S</w:t>
                            </w:r>
                            <w:r w:rsidR="00F6078B" w:rsidRPr="003C136B">
                              <w:rPr>
                                <w:sz w:val="18"/>
                                <w:szCs w:val="18"/>
                              </w:rPr>
                              <w:t>trippers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Lockout/</w:t>
                            </w:r>
                            <w:proofErr w:type="spellStart"/>
                            <w:r w:rsidR="007D344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agout</w:t>
                            </w:r>
                            <w:proofErr w:type="spellEnd"/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</w:p>
                          <w:p w:rsidR="00F6078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Torque W</w:t>
                            </w:r>
                            <w:r w:rsidR="00F6078B" w:rsidRPr="003C136B">
                              <w:rPr>
                                <w:sz w:val="18"/>
                                <w:szCs w:val="18"/>
                              </w:rPr>
                              <w:t>rench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Safety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lasses</w:t>
                            </w:r>
                          </w:p>
                          <w:p w:rsidR="003C136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Ear P</w:t>
                            </w:r>
                            <w:r w:rsidR="00F6078B" w:rsidRPr="003C136B">
                              <w:rPr>
                                <w:sz w:val="18"/>
                                <w:szCs w:val="18"/>
                              </w:rPr>
                              <w:t>lugs</w:t>
                            </w:r>
                            <w:r w:rsidR="003C136B" w:rsidRPr="003C13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C136B" w:rsidRPr="003C136B" w:rsidRDefault="003C136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USB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rives</w:t>
                            </w:r>
                          </w:p>
                          <w:p w:rsidR="008744A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Cables (Ethernet, S</w:t>
                            </w:r>
                            <w:r w:rsidR="003C136B" w:rsidRPr="003C136B">
                              <w:rPr>
                                <w:sz w:val="18"/>
                                <w:szCs w:val="18"/>
                              </w:rPr>
                              <w:t>erial, USB)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Box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utter</w:t>
                            </w:r>
                          </w:p>
                          <w:p w:rsidR="00F6078B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Adjustable W</w:t>
                            </w:r>
                            <w:r w:rsidR="00F6078B" w:rsidRPr="003C136B">
                              <w:rPr>
                                <w:sz w:val="18"/>
                                <w:szCs w:val="18"/>
                              </w:rPr>
                              <w:t>renches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Soldering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it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Rubber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allet</w:t>
                            </w:r>
                          </w:p>
                          <w:p w:rsidR="00F6078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Cell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Phone 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amera</w:t>
                            </w:r>
                          </w:p>
                          <w:p w:rsidR="008744AB" w:rsidRPr="003C136B" w:rsidRDefault="00F6078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Flashlight</w:t>
                            </w:r>
                          </w:p>
                          <w:p w:rsidR="003C136B" w:rsidRPr="003C136B" w:rsidRDefault="003C136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Laptop with a Windows P</w:t>
                            </w:r>
                            <w:r w:rsidR="00322016">
                              <w:rPr>
                                <w:sz w:val="18"/>
                                <w:szCs w:val="18"/>
                              </w:rPr>
                              <w:t>ro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 xml:space="preserve"> edition and Good T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ext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ditor (i.e., </w:t>
                            </w:r>
                            <w:r w:rsidRPr="003C136B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Go Pad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C136B">
                              <w:rPr>
                                <w:sz w:val="18"/>
                                <w:szCs w:val="18"/>
                              </w:rPr>
                              <w:t>UltraEdit</w:t>
                            </w:r>
                            <w:proofErr w:type="spellEnd"/>
                            <w:r w:rsidRPr="003C136B">
                              <w:rPr>
                                <w:sz w:val="18"/>
                                <w:szCs w:val="18"/>
                              </w:rPr>
                              <w:t>, Notepad++)</w:t>
                            </w:r>
                          </w:p>
                          <w:p w:rsidR="003C136B" w:rsidRPr="003C136B" w:rsidRDefault="003C136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Converters and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ables</w:t>
                            </w:r>
                          </w:p>
                          <w:p w:rsidR="003C136B" w:rsidRPr="003C136B" w:rsidRDefault="00261815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Wire</w:t>
                            </w:r>
                            <w:r w:rsidR="003C136B" w:rsidRPr="003C136B">
                              <w:rPr>
                                <w:sz w:val="18"/>
                                <w:szCs w:val="18"/>
                              </w:rPr>
                              <w:t>shark</w:t>
                            </w:r>
                          </w:p>
                        </w:tc>
                      </w:tr>
                    </w:tbl>
                    <w:p w:rsidR="00A056C8" w:rsidRPr="00DF773C" w:rsidRDefault="00A05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F773C" w:rsidRPr="00DF773C" w:rsidRDefault="00DF773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0"/>
                        <w:gridCol w:w="3780"/>
                        <w:gridCol w:w="3780"/>
                      </w:tblGrid>
                      <w:tr w:rsidR="003B4B30" w:rsidTr="00B843CE">
                        <w:trPr>
                          <w:cantSplit/>
                          <w:trHeight w:val="1991"/>
                        </w:trPr>
                        <w:tc>
                          <w:tcPr>
                            <w:tcW w:w="28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B4B30" w:rsidRDefault="00B843CE" w:rsidP="0079537A">
                            <w:pPr>
                              <w:pStyle w:val="Heading3"/>
                            </w:pPr>
                            <w:r>
                              <w:t>Instruction Equipment</w:t>
                            </w:r>
                          </w:p>
                          <w:p w:rsidR="00B843CE" w:rsidRPr="00B843CE" w:rsidRDefault="00B843CE" w:rsidP="00B843CE">
                            <w:r>
                              <w:t>(needed by the college)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3B4B30" w:rsidRPr="003C136B" w:rsidRDefault="003B4B30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Laptop</w:t>
                            </w:r>
                          </w:p>
                          <w:p w:rsidR="003B4B30" w:rsidRPr="003C136B" w:rsidRDefault="003B4B30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Simulation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oftware (Robot Studio, </w:t>
                            </w:r>
                            <w:proofErr w:type="spellStart"/>
                            <w:r w:rsidRPr="000A29E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Yumi</w:t>
                            </w:r>
                            <w:proofErr w:type="spellEnd"/>
                            <w:r w:rsidRPr="003C136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B4B30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Light C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urtains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rea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canner</w:t>
                            </w:r>
                          </w:p>
                          <w:p w:rsidR="003B4B30" w:rsidRPr="003C136B" w:rsidRDefault="007D3441" w:rsidP="007D3441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Safety H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ardware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encing</w:t>
                            </w:r>
                          </w:p>
                          <w:p w:rsidR="003B4B30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End-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-A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rm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Tooling O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ptions</w:t>
                            </w:r>
                            <w:r w:rsidR="00261815">
                              <w:rPr>
                                <w:sz w:val="18"/>
                                <w:szCs w:val="18"/>
                              </w:rPr>
                              <w:t xml:space="preserve"> (g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rippers, vacuum cups, magnets</w:t>
                            </w:r>
                            <w:r w:rsidR="0026181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B4B30" w:rsidRPr="003C136B" w:rsidRDefault="007D3441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Wiring C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abinet with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 xml:space="preserve">lectrical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3B4B30" w:rsidRPr="003C136B">
                              <w:rPr>
                                <w:sz w:val="18"/>
                                <w:szCs w:val="18"/>
                              </w:rPr>
                              <w:t>erminal</w:t>
                            </w:r>
                          </w:p>
                          <w:p w:rsidR="003B4B30" w:rsidRDefault="003B4B30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>Blocks, HMI, PLC</w:t>
                            </w:r>
                            <w:r w:rsidR="00B843CE" w:rsidRPr="003C136B">
                              <w:rPr>
                                <w:sz w:val="18"/>
                                <w:szCs w:val="18"/>
                              </w:rPr>
                              <w:t>, Vision/Camera</w:t>
                            </w:r>
                          </w:p>
                          <w:p w:rsidR="00EC5AE6" w:rsidRPr="003C136B" w:rsidRDefault="00EC5AE6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ir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upply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ompressor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C5AE6" w:rsidRPr="003C136B" w:rsidRDefault="00EC5AE6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:rsidR="00B843CE" w:rsidRPr="003C136B" w:rsidRDefault="00B843CE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3D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rinter</w:t>
                            </w:r>
                          </w:p>
                          <w:p w:rsidR="00B843CE" w:rsidRPr="003C136B" w:rsidRDefault="00B843CE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Safety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elays</w:t>
                            </w:r>
                          </w:p>
                          <w:p w:rsidR="00B843CE" w:rsidRPr="003C136B" w:rsidRDefault="00B843CE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Tool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hangers</w:t>
                            </w:r>
                          </w:p>
                          <w:p w:rsidR="00B843CE" w:rsidRPr="003C136B" w:rsidRDefault="00B843CE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Compliance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evice (tool on the robot arm)</w:t>
                            </w:r>
                          </w:p>
                          <w:p w:rsidR="003C136B" w:rsidRPr="003C136B" w:rsidRDefault="00261815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Push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uttons and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B843CE" w:rsidRPr="003C136B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="003C136B" w:rsidRPr="003C136B">
                              <w:rPr>
                                <w:sz w:val="18"/>
                                <w:szCs w:val="18"/>
                              </w:rPr>
                              <w:t>itches/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3C136B" w:rsidRPr="003C136B">
                              <w:rPr>
                                <w:sz w:val="18"/>
                                <w:szCs w:val="18"/>
                              </w:rPr>
                              <w:t>elays</w:t>
                            </w:r>
                          </w:p>
                          <w:p w:rsidR="003B4B30" w:rsidRPr="003C136B" w:rsidRDefault="00B843CE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Stack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ight</w:t>
                            </w:r>
                          </w:p>
                          <w:p w:rsidR="00EC5AE6" w:rsidRDefault="003C136B" w:rsidP="00EC5AE6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Simulation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oftware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hat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Can Be R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ithout </w:t>
                            </w:r>
                            <w:r w:rsidR="007D3441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ctual </w:t>
                            </w:r>
                            <w:proofErr w:type="spellStart"/>
                            <w:r w:rsidR="007D344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>ardware</w:t>
                            </w:r>
                            <w:proofErr w:type="spellEnd"/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 (Allen</w:t>
                            </w:r>
                            <w:r w:rsidR="00EC5AE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Bradley, </w:t>
                            </w:r>
                            <w:r w:rsidRPr="00EC5AE6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Parker</w:t>
                            </w:r>
                            <w:r w:rsidR="00EC5AE6" w:rsidRPr="00EC5AE6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Motion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C5AE6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Code Assist</w:t>
                            </w:r>
                            <w:r w:rsidR="00EC5AE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3C13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C136B" w:rsidRPr="003C136B" w:rsidRDefault="00261815" w:rsidP="00261815">
                            <w:pPr>
                              <w:ind w:left="162" w:hanging="16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Wires</w:t>
                            </w:r>
                            <w:r w:rsidR="00EC5AE6">
                              <w:rPr>
                                <w:sz w:val="18"/>
                                <w:szCs w:val="18"/>
                              </w:rPr>
                              <w:t>hark</w:t>
                            </w:r>
                          </w:p>
                        </w:tc>
                      </w:tr>
                    </w:tbl>
                    <w:p w:rsidR="00A056C8" w:rsidRDefault="00A056C8"/>
                  </w:txbxContent>
                </v:textbox>
              </v:shape>
            </w:pict>
          </mc:Fallback>
        </mc:AlternateContent>
      </w:r>
      <w:r w:rsidR="00D91AE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-274320</wp:posOffset>
                </wp:positionV>
                <wp:extent cx="6949440" cy="9601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6C8" w:rsidRDefault="00A056C8"/>
                          <w:p w:rsidR="00A056C8" w:rsidRDefault="00A056C8"/>
                          <w:p w:rsidR="00A056C8" w:rsidRDefault="00A056C8"/>
                          <w:p w:rsidR="00EC5AE6" w:rsidRPr="00EC5AE6" w:rsidRDefault="00EC5AE6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</w:rPr>
                            </w:pPr>
                            <w:r w:rsidRPr="00EC5AE6">
                              <w:rPr>
                                <w:b/>
                                <w:caps/>
                                <w:sz w:val="72"/>
                              </w:rPr>
                              <w:t>Collaborative Robotics Programming Technician</w:t>
                            </w: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F28E7">
                              <w:rPr>
                                <w:b/>
                                <w:caps/>
                                <w:sz w:val="72"/>
                              </w:rPr>
                              <w:t>Occupational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="0094241B">
                              <w:rPr>
                                <w:b/>
                                <w:sz w:val="72"/>
                              </w:rPr>
                              <w:t>TASK ANALYSIS</w:t>
                            </w: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A056C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94241B">
                            <w:pPr>
                              <w:pStyle w:val="Heading3"/>
                              <w:jc w:val="center"/>
                            </w:pPr>
                            <w:r>
                              <w:t>Developed by</w:t>
                            </w: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Wake Technical Community College</w:t>
                            </w:r>
                          </w:p>
                          <w:p w:rsidR="00EF28E7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Corporate and Business Solutions</w:t>
                            </w:r>
                          </w:p>
                          <w:p w:rsidR="00D52989" w:rsidRDefault="00D5298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Robotics Awake</w:t>
                            </w:r>
                          </w:p>
                          <w:p w:rsidR="00A056C8" w:rsidRDefault="00AB608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9101 Fayetteville Road</w:t>
                            </w:r>
                          </w:p>
                          <w:p w:rsidR="00AB6083" w:rsidRDefault="00AB608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Raleigh, NC </w:t>
                            </w:r>
                          </w:p>
                          <w:p w:rsidR="00A056C8" w:rsidRDefault="00AB608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919-335-1002</w:t>
                            </w:r>
                          </w:p>
                          <w:p w:rsidR="00A056C8" w:rsidRDefault="00A056C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056C8" w:rsidRDefault="00EF28E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March 9,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04.8pt;margin-top:-21.6pt;width:547.2pt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" o:allowincell="f" strokeweight="7pt">
                <v:stroke linestyle="thickBetweenThin"/>
                <v:textbox>
                  <w:txbxContent>
                    <w:p w:rsidR="00A056C8" w:rsidRDefault="00A056C8"/>
                    <w:p w:rsidR="00A056C8" w:rsidRDefault="00A056C8"/>
                    <w:p w:rsidR="00A056C8" w:rsidRDefault="00A056C8"/>
                    <w:p w:rsidR="00EC5AE6" w:rsidRPr="00EC5AE6" w:rsidRDefault="00EC5AE6">
                      <w:pPr>
                        <w:jc w:val="center"/>
                        <w:rPr>
                          <w:b/>
                          <w:caps/>
                          <w:sz w:val="72"/>
                        </w:rPr>
                      </w:pPr>
                      <w:r w:rsidRPr="00EC5AE6">
                        <w:rPr>
                          <w:b/>
                          <w:caps/>
                          <w:sz w:val="72"/>
                        </w:rPr>
                        <w:t>Collaborative Robotics Programming Technician</w:t>
                      </w: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F28E7">
                        <w:rPr>
                          <w:b/>
                          <w:caps/>
                          <w:sz w:val="72"/>
                        </w:rPr>
                        <w:t>Occupational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 w:rsidR="0094241B">
                        <w:rPr>
                          <w:b/>
                          <w:sz w:val="72"/>
                        </w:rPr>
                        <w:t>TASK ANALYSIS</w:t>
                      </w: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A056C8">
                      <w:pPr>
                        <w:rPr>
                          <w:b/>
                          <w:sz w:val="40"/>
                        </w:rPr>
                      </w:pPr>
                    </w:p>
                    <w:p w:rsidR="00A056C8" w:rsidRDefault="0094241B">
                      <w:pPr>
                        <w:pStyle w:val="Heading3"/>
                        <w:jc w:val="center"/>
                      </w:pPr>
                      <w:r>
                        <w:t>Developed by</w:t>
                      </w: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Wake Technical Community College</w:t>
                      </w:r>
                    </w:p>
                    <w:p w:rsidR="00EF28E7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Corporate and Business Solutions</w:t>
                      </w:r>
                    </w:p>
                    <w:p w:rsidR="00D52989" w:rsidRDefault="00D5298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Robotics Awake</w:t>
                      </w:r>
                    </w:p>
                    <w:p w:rsidR="00A056C8" w:rsidRDefault="00AB608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9101 Fayetteville Road</w:t>
                      </w:r>
                    </w:p>
                    <w:p w:rsidR="00AB6083" w:rsidRDefault="00AB608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Raleigh, NC </w:t>
                      </w:r>
                    </w:p>
                    <w:p w:rsidR="00A056C8" w:rsidRDefault="00AB608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919-335-1002</w:t>
                      </w:r>
                    </w:p>
                    <w:p w:rsidR="00A056C8" w:rsidRDefault="00A056C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056C8" w:rsidRDefault="00EF28E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March 9,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6C8">
      <w:pgSz w:w="24480" w:h="15840" w:orient="landscape" w:code="1"/>
      <w:pgMar w:top="720" w:right="720" w:bottom="720" w:left="72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7A" w:rsidRDefault="00ED2F7A">
      <w:r>
        <w:separator/>
      </w:r>
    </w:p>
  </w:endnote>
  <w:endnote w:type="continuationSeparator" w:id="0">
    <w:p w:rsidR="00ED2F7A" w:rsidRDefault="00ED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7A" w:rsidRDefault="00ED2F7A">
      <w:r>
        <w:separator/>
      </w:r>
    </w:p>
  </w:footnote>
  <w:footnote w:type="continuationSeparator" w:id="0">
    <w:p w:rsidR="00ED2F7A" w:rsidRDefault="00ED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9EC"/>
    <w:multiLevelType w:val="hybridMultilevel"/>
    <w:tmpl w:val="1A4C1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3DCB"/>
    <w:multiLevelType w:val="hybridMultilevel"/>
    <w:tmpl w:val="FE2A2C7E"/>
    <w:lvl w:ilvl="0" w:tplc="C1E873CC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E9"/>
    <w:rsid w:val="00087C79"/>
    <w:rsid w:val="0009064A"/>
    <w:rsid w:val="000A2580"/>
    <w:rsid w:val="000A29E2"/>
    <w:rsid w:val="00111460"/>
    <w:rsid w:val="00261815"/>
    <w:rsid w:val="002C5D44"/>
    <w:rsid w:val="00322016"/>
    <w:rsid w:val="003B4B30"/>
    <w:rsid w:val="003C136B"/>
    <w:rsid w:val="003F26A7"/>
    <w:rsid w:val="00492A58"/>
    <w:rsid w:val="006B200A"/>
    <w:rsid w:val="006E3172"/>
    <w:rsid w:val="007D3441"/>
    <w:rsid w:val="00811B93"/>
    <w:rsid w:val="008327FE"/>
    <w:rsid w:val="00852DB6"/>
    <w:rsid w:val="008744AB"/>
    <w:rsid w:val="008C5D53"/>
    <w:rsid w:val="0094241B"/>
    <w:rsid w:val="00A056C8"/>
    <w:rsid w:val="00AB6083"/>
    <w:rsid w:val="00AC2DA1"/>
    <w:rsid w:val="00B005D6"/>
    <w:rsid w:val="00B0600B"/>
    <w:rsid w:val="00B470CB"/>
    <w:rsid w:val="00B56EF8"/>
    <w:rsid w:val="00B843CE"/>
    <w:rsid w:val="00BC4E0B"/>
    <w:rsid w:val="00BD1123"/>
    <w:rsid w:val="00C267D6"/>
    <w:rsid w:val="00D1050A"/>
    <w:rsid w:val="00D52989"/>
    <w:rsid w:val="00D864AC"/>
    <w:rsid w:val="00D91AE9"/>
    <w:rsid w:val="00D91BA8"/>
    <w:rsid w:val="00D924C9"/>
    <w:rsid w:val="00DD5AD0"/>
    <w:rsid w:val="00DF773C"/>
    <w:rsid w:val="00EA02A3"/>
    <w:rsid w:val="00EC5AE6"/>
    <w:rsid w:val="00ED2F7A"/>
    <w:rsid w:val="00EF2667"/>
    <w:rsid w:val="00EF28E7"/>
    <w:rsid w:val="00F6078B"/>
    <w:rsid w:val="00FB6B4B"/>
    <w:rsid w:val="00FD33E4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6" w:right="72" w:firstLine="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1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6" w:right="72" w:firstLine="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&lt;PROGRAM&gt;</vt:lpstr>
    </vt:vector>
  </TitlesOfParts>
  <Company>Spartanburg Technical College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&lt;PROGRAM&gt;</dc:title>
  <dc:creator>Stephanie Hatchell</dc:creator>
  <cp:lastModifiedBy>User name</cp:lastModifiedBy>
  <cp:revision>3</cp:revision>
  <cp:lastPrinted>2002-04-09T16:14:00Z</cp:lastPrinted>
  <dcterms:created xsi:type="dcterms:W3CDTF">2018-03-13T17:08:00Z</dcterms:created>
  <dcterms:modified xsi:type="dcterms:W3CDTF">2018-03-14T19:39:00Z</dcterms:modified>
</cp:coreProperties>
</file>